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43E" w:rsidRPr="00D577E7" w:rsidRDefault="00BD6F46">
      <w:pPr>
        <w:rPr>
          <w:rFonts w:ascii="Times New Roman" w:hAnsi="Times New Roman" w:cs="Times New Roman"/>
          <w:b/>
          <w:sz w:val="24"/>
          <w:szCs w:val="24"/>
        </w:rPr>
      </w:pPr>
      <w:r w:rsidRPr="00D577E7">
        <w:rPr>
          <w:rFonts w:ascii="Times New Roman" w:hAnsi="Times New Roman" w:cs="Times New Roman"/>
          <w:b/>
          <w:sz w:val="24"/>
          <w:szCs w:val="24"/>
        </w:rPr>
        <w:t>Автономное образовательное учреждение высшего образования Ленинградской области</w:t>
      </w:r>
    </w:p>
    <w:p w:rsidR="00C9643E" w:rsidRPr="00D577E7" w:rsidRDefault="00BD6F46">
      <w:pPr>
        <w:rPr>
          <w:rFonts w:ascii="Times New Roman" w:hAnsi="Times New Roman" w:cs="Times New Roman"/>
          <w:b/>
          <w:sz w:val="24"/>
          <w:szCs w:val="24"/>
        </w:rPr>
      </w:pPr>
      <w:r w:rsidRPr="00D577E7">
        <w:rPr>
          <w:rFonts w:ascii="Times New Roman" w:hAnsi="Times New Roman" w:cs="Times New Roman"/>
          <w:b/>
          <w:sz w:val="24"/>
          <w:szCs w:val="24"/>
        </w:rPr>
        <w:t xml:space="preserve">    «Государственный институт экономики, финансов, права и технологий»</w:t>
      </w:r>
    </w:p>
    <w:p w:rsidR="00C9643E" w:rsidRPr="00D577E7" w:rsidRDefault="00BD6F46">
      <w:pPr>
        <w:pStyle w:val="41"/>
        <w:ind w:left="3966" w:right="4285"/>
        <w:rPr>
          <w:b/>
          <w:lang w:val="ru-RU"/>
        </w:rPr>
      </w:pPr>
      <w:r w:rsidRPr="00D577E7">
        <w:rPr>
          <w:b/>
          <w:lang w:val="ru-RU"/>
        </w:rPr>
        <w:t>Сведения</w:t>
      </w:r>
    </w:p>
    <w:p w:rsidR="00C9643E" w:rsidRPr="00D577E7" w:rsidRDefault="00BD6F46">
      <w:pPr>
        <w:spacing w:after="0" w:line="240" w:lineRule="auto"/>
        <w:ind w:left="284" w:right="111" w:firstLine="2"/>
        <w:jc w:val="center"/>
        <w:rPr>
          <w:rFonts w:ascii="Times New Roman" w:hAnsi="Times New Roman" w:cs="Times New Roman"/>
          <w:sz w:val="24"/>
          <w:szCs w:val="24"/>
        </w:rPr>
      </w:pPr>
      <w:r w:rsidRPr="00D577E7">
        <w:rPr>
          <w:rFonts w:ascii="Times New Roman" w:hAnsi="Times New Roman" w:cs="Times New Roman"/>
          <w:sz w:val="24"/>
          <w:szCs w:val="24"/>
        </w:rPr>
        <w:t xml:space="preserve">о реализации основной профессиональной образовательной программы </w:t>
      </w:r>
    </w:p>
    <w:p w:rsidR="00C9643E" w:rsidRPr="00D577E7" w:rsidRDefault="00BD6F4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7E7">
        <w:rPr>
          <w:rFonts w:ascii="Times New Roman" w:hAnsi="Times New Roman" w:cs="Times New Roman"/>
          <w:b/>
          <w:sz w:val="24"/>
          <w:szCs w:val="24"/>
          <w:u w:val="single"/>
        </w:rPr>
        <w:t>Хозяйка усадьбы</w:t>
      </w:r>
    </w:p>
    <w:p w:rsidR="00C9643E" w:rsidRPr="00D577E7" w:rsidRDefault="00BD6F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77E7">
        <w:rPr>
          <w:rFonts w:ascii="Times New Roman" w:hAnsi="Times New Roman" w:cs="Times New Roman"/>
          <w:sz w:val="24"/>
          <w:szCs w:val="24"/>
        </w:rPr>
        <w:t>(наименование основной профессиональной образовательной программы</w:t>
      </w:r>
      <w:r w:rsidRPr="00D577E7">
        <w:rPr>
          <w:rFonts w:ascii="Times New Roman" w:hAnsi="Times New Roman" w:cs="Times New Roman"/>
          <w:sz w:val="24"/>
          <w:szCs w:val="24"/>
        </w:rPr>
        <w:br/>
        <w:t>средне профессионального  образования)</w:t>
      </w:r>
    </w:p>
    <w:p w:rsidR="00C9643E" w:rsidRPr="00D577E7" w:rsidRDefault="00BD6F4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577E7">
        <w:rPr>
          <w:rFonts w:ascii="Times New Roman" w:hAnsi="Times New Roman" w:cs="Times New Roman"/>
          <w:b/>
          <w:sz w:val="24"/>
          <w:szCs w:val="24"/>
          <w:u w:val="single"/>
        </w:rPr>
        <w:t>Хозяйка усадьбы</w:t>
      </w:r>
    </w:p>
    <w:p w:rsidR="00C9643E" w:rsidRPr="00D577E7" w:rsidRDefault="00BD6F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77E7">
        <w:rPr>
          <w:rFonts w:ascii="Times New Roman" w:hAnsi="Times New Roman" w:cs="Times New Roman"/>
          <w:sz w:val="24"/>
          <w:szCs w:val="24"/>
        </w:rPr>
        <w:t>код и наименование направления и подготовки</w:t>
      </w:r>
    </w:p>
    <w:p w:rsidR="00C9643E" w:rsidRPr="00D577E7" w:rsidRDefault="00C9643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43E" w:rsidRPr="00D577E7" w:rsidRDefault="00C9643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43E" w:rsidRPr="00D577E7" w:rsidRDefault="00BD6F4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7E7">
        <w:rPr>
          <w:rFonts w:ascii="Times New Roman" w:hAnsi="Times New Roman" w:cs="Times New Roman"/>
          <w:b/>
          <w:sz w:val="24"/>
          <w:szCs w:val="24"/>
        </w:rPr>
        <w:t>Сведения о библиотечном фонде (печатные и/или электронные издания)</w:t>
      </w:r>
    </w:p>
    <w:p w:rsidR="00C9643E" w:rsidRPr="00D577E7" w:rsidRDefault="00BD6F46">
      <w:pPr>
        <w:tabs>
          <w:tab w:val="left" w:pos="5197"/>
        </w:tabs>
        <w:rPr>
          <w:rFonts w:ascii="Times New Roman" w:hAnsi="Times New Roman" w:cs="Times New Roman"/>
          <w:sz w:val="24"/>
          <w:szCs w:val="24"/>
        </w:rPr>
      </w:pPr>
      <w:r w:rsidRPr="00D577E7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a"/>
        <w:tblpPr w:leftFromText="180" w:rightFromText="180" w:vertAnchor="text" w:tblpX="761" w:tblpY="1"/>
        <w:tblOverlap w:val="never"/>
        <w:tblW w:w="15441" w:type="dxa"/>
        <w:tblLayout w:type="fixed"/>
        <w:tblLook w:val="04A0"/>
      </w:tblPr>
      <w:tblGrid>
        <w:gridCol w:w="1486"/>
        <w:gridCol w:w="1972"/>
        <w:gridCol w:w="7282"/>
        <w:gridCol w:w="1984"/>
        <w:gridCol w:w="747"/>
        <w:gridCol w:w="863"/>
        <w:gridCol w:w="1107"/>
      </w:tblGrid>
      <w:tr w:rsidR="00C9643E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C9643E" w:rsidRPr="00D577E7" w:rsidRDefault="00C9643E" w:rsidP="00824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C9643E" w:rsidRPr="00D577E7" w:rsidRDefault="00BD6F46" w:rsidP="00824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282" w:type="dxa"/>
          </w:tcPr>
          <w:p w:rsidR="00C9643E" w:rsidRPr="00D577E7" w:rsidRDefault="00BD6F46" w:rsidP="00824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 xml:space="preserve">      Автор. Название</w:t>
            </w:r>
          </w:p>
        </w:tc>
        <w:tc>
          <w:tcPr>
            <w:tcW w:w="1984" w:type="dxa"/>
          </w:tcPr>
          <w:p w:rsidR="00C9643E" w:rsidRPr="00D577E7" w:rsidRDefault="00C9643E" w:rsidP="00824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C9643E" w:rsidRPr="00D577E7" w:rsidRDefault="00BD6F46" w:rsidP="00824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Количество печатных экз.</w:t>
            </w:r>
          </w:p>
        </w:tc>
        <w:tc>
          <w:tcPr>
            <w:tcW w:w="863" w:type="dxa"/>
          </w:tcPr>
          <w:p w:rsidR="00C9643E" w:rsidRPr="00D577E7" w:rsidRDefault="00BD6F46" w:rsidP="00824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Обеспеченность на 1 студента</w:t>
            </w:r>
          </w:p>
        </w:tc>
      </w:tr>
      <w:tr w:rsidR="00C9643E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C9643E" w:rsidRPr="00D577E7" w:rsidRDefault="00BD6F46" w:rsidP="00824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1972" w:type="dxa"/>
          </w:tcPr>
          <w:p w:rsidR="00C9643E" w:rsidRPr="00D577E7" w:rsidRDefault="00C9643E" w:rsidP="00824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C9643E" w:rsidRPr="00D577E7" w:rsidRDefault="00BD6F46" w:rsidP="00824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подготовка</w:t>
            </w:r>
          </w:p>
        </w:tc>
        <w:tc>
          <w:tcPr>
            <w:tcW w:w="1984" w:type="dxa"/>
          </w:tcPr>
          <w:p w:rsidR="00C9643E" w:rsidRPr="00D577E7" w:rsidRDefault="00C9643E" w:rsidP="00824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C9643E" w:rsidRPr="00D577E7" w:rsidRDefault="00C9643E" w:rsidP="00824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C9643E" w:rsidRPr="00D577E7" w:rsidRDefault="00C9643E" w:rsidP="00824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43E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C9643E" w:rsidRPr="00D577E7" w:rsidRDefault="00BD6F46" w:rsidP="00824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972" w:type="dxa"/>
          </w:tcPr>
          <w:p w:rsidR="00C9643E" w:rsidRPr="00D577E7" w:rsidRDefault="00C9643E" w:rsidP="00824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C9643E" w:rsidRPr="00D577E7" w:rsidRDefault="00BD6F46" w:rsidP="00824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984" w:type="dxa"/>
          </w:tcPr>
          <w:p w:rsidR="00C9643E" w:rsidRPr="00D577E7" w:rsidRDefault="00C9643E" w:rsidP="00824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C9643E" w:rsidRPr="00D577E7" w:rsidRDefault="00C9643E" w:rsidP="00824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C9643E" w:rsidRPr="00D577E7" w:rsidRDefault="00C9643E" w:rsidP="00824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43E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C9643E" w:rsidRPr="00D577E7" w:rsidRDefault="00C9643E" w:rsidP="00824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C9643E" w:rsidRPr="00D577E7" w:rsidRDefault="00C9643E" w:rsidP="00824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C9643E" w:rsidRPr="00D577E7" w:rsidRDefault="00C9643E" w:rsidP="00824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643E" w:rsidRPr="00D577E7" w:rsidRDefault="00C9643E" w:rsidP="00824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C9643E" w:rsidRPr="00D577E7" w:rsidRDefault="00C9643E" w:rsidP="00824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C9643E" w:rsidRPr="00D577E7" w:rsidRDefault="00C9643E" w:rsidP="00824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43E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C9643E" w:rsidRPr="00D577E7" w:rsidRDefault="00BD6F46" w:rsidP="00824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72" w:type="dxa"/>
          </w:tcPr>
          <w:p w:rsidR="00C9643E" w:rsidRPr="00D577E7" w:rsidRDefault="00C9643E" w:rsidP="00824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C9643E" w:rsidRPr="00D577E7" w:rsidRDefault="00BD6F46" w:rsidP="00824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84" w:type="dxa"/>
          </w:tcPr>
          <w:p w:rsidR="00C9643E" w:rsidRPr="00D577E7" w:rsidRDefault="00C9643E" w:rsidP="00824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C9643E" w:rsidRPr="00D577E7" w:rsidRDefault="00C9643E" w:rsidP="00824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C9643E" w:rsidRPr="00D577E7" w:rsidRDefault="00C9643E" w:rsidP="00824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43E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C9643E" w:rsidRPr="00D577E7" w:rsidRDefault="00BD6F46" w:rsidP="00824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1972" w:type="dxa"/>
          </w:tcPr>
          <w:p w:rsidR="00C9643E" w:rsidRPr="00D577E7" w:rsidRDefault="00C9643E" w:rsidP="00824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C9643E" w:rsidRPr="00D577E7" w:rsidRDefault="00BD6F46" w:rsidP="00824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Базовые дисциплины</w:t>
            </w:r>
          </w:p>
        </w:tc>
        <w:tc>
          <w:tcPr>
            <w:tcW w:w="1984" w:type="dxa"/>
          </w:tcPr>
          <w:p w:rsidR="00C9643E" w:rsidRPr="00D577E7" w:rsidRDefault="00C9643E" w:rsidP="00824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C9643E" w:rsidRPr="00D577E7" w:rsidRDefault="00C9643E" w:rsidP="00824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C9643E" w:rsidRPr="00D577E7" w:rsidRDefault="00C9643E" w:rsidP="00824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43E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C9643E" w:rsidRPr="00D577E7" w:rsidRDefault="00BD6F46" w:rsidP="00824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ОУД.01</w:t>
            </w:r>
          </w:p>
        </w:tc>
        <w:tc>
          <w:tcPr>
            <w:tcW w:w="1972" w:type="dxa"/>
          </w:tcPr>
          <w:p w:rsidR="00C9643E" w:rsidRPr="00D577E7" w:rsidRDefault="00BD6F46" w:rsidP="00824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282" w:type="dxa"/>
          </w:tcPr>
          <w:p w:rsidR="00C9643E" w:rsidRPr="00D577E7" w:rsidRDefault="00BD6F46" w:rsidP="00824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1984" w:type="dxa"/>
          </w:tcPr>
          <w:p w:rsidR="00C9643E" w:rsidRPr="00D577E7" w:rsidRDefault="00C9643E" w:rsidP="00824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C9643E" w:rsidRPr="00D577E7" w:rsidRDefault="00C9643E" w:rsidP="00824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C9643E" w:rsidRPr="00D577E7" w:rsidRDefault="00C9643E" w:rsidP="00824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43E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C9643E" w:rsidRPr="00D577E7" w:rsidRDefault="00C9643E" w:rsidP="00824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C9643E" w:rsidRPr="00D577E7" w:rsidRDefault="00C9643E" w:rsidP="00824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vAlign w:val="center"/>
          </w:tcPr>
          <w:p w:rsidR="00C9643E" w:rsidRPr="00D577E7" w:rsidRDefault="00BD6F46" w:rsidP="0082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Греков, В.Ф.</w:t>
            </w: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Русский язык. 10-11 классы : учеб.пособие для общеобразовательных организаций / В. Ф. Греков, С. Е. Крючков, Л. А. Чешко. - М. : Просвещение, 2016. - 368 с. - 486-97.</w:t>
            </w:r>
          </w:p>
        </w:tc>
        <w:tc>
          <w:tcPr>
            <w:tcW w:w="1984" w:type="dxa"/>
          </w:tcPr>
          <w:p w:rsidR="00C9643E" w:rsidRPr="00D577E7" w:rsidRDefault="00C9643E" w:rsidP="0082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C9643E" w:rsidRPr="00D577E7" w:rsidRDefault="00BD6F46" w:rsidP="0082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3" w:type="dxa"/>
          </w:tcPr>
          <w:p w:rsidR="00C9643E" w:rsidRPr="00D577E7" w:rsidRDefault="00BD6F46" w:rsidP="00824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643E" w:rsidRPr="00D577E7" w:rsidRDefault="00C9643E" w:rsidP="00824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BF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Рачеева, Л. А., Русский язык. Практикум : учебное пособие / Л. А. Рачеева. — Москва : КноРус, 2024. — 203 с. — ISBN 978-5-406-</w:t>
            </w:r>
            <w:r w:rsidRPr="00D57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12802-2. — URL: https://book.ru/book/952689 (дата обращения: 10.09.2024)</w:t>
            </w:r>
          </w:p>
        </w:tc>
        <w:tc>
          <w:tcPr>
            <w:tcW w:w="1984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747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BF" w:rsidRPr="00D577E7" w:rsidTr="0082414B">
        <w:trPr>
          <w:gridAfter w:val="1"/>
          <w:wAfter w:w="1107" w:type="dxa"/>
          <w:trHeight w:val="414"/>
        </w:trPr>
        <w:tc>
          <w:tcPr>
            <w:tcW w:w="1486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vAlign w:val="center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Дополнительная литература</w:t>
            </w:r>
          </w:p>
        </w:tc>
        <w:tc>
          <w:tcPr>
            <w:tcW w:w="1984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BF" w:rsidRPr="00D577E7" w:rsidTr="0082414B">
        <w:trPr>
          <w:gridAfter w:val="1"/>
          <w:wAfter w:w="1107" w:type="dxa"/>
          <w:trHeight w:val="972"/>
        </w:trPr>
        <w:tc>
          <w:tcPr>
            <w:tcW w:w="1486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vAlign w:val="center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eastAsia="Helvetica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Современный русский язык : учебное пособие для среднего профессионального образования / А. В. Глазков, Е. А. Глазкова, Т. В. Лапутина, Н. Ю. Муравьева ; под редакцией Н. Ю. Муравьевой. — Москва : Издательство Юрайт, 2024. — 230 с. — (Профессиональное образование). — ISBN 978-5-534-08790-1. — Текст : электронный // Образовательная платформа Юрайт [сайт]. — URL: </w:t>
            </w:r>
            <w:hyperlink r:id="rId7" w:tgtFrame="_blank" w:history="1">
              <w:r w:rsidRPr="00D577E7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t>https://urait.ru/bcode/540769</w:t>
              </w:r>
            </w:hyperlink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10.09.2024).</w:t>
            </w:r>
          </w:p>
        </w:tc>
        <w:tc>
          <w:tcPr>
            <w:tcW w:w="1984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BF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язык. Сборник упражнений : учебное пособие для среднего профессионального образования / П. А. Лекант [и др.] ; под редакцией П. А. Леканта. — Москва : Издательство Юрайт, 2024. — 314 с. — (Профессиональное образование). — ISBN 978-5-9916-7796-7. — Текст : электронный // Образовательная платформа Юрайт [сайт]. — URL: </w:t>
            </w:r>
            <w:hyperlink r:id="rId8" w:tgtFrame="_blank" w:history="1">
              <w:r w:rsidRPr="00D577E7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t>https://urait.ru/bcode/537890</w:t>
              </w:r>
            </w:hyperlink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10.09.2024).</w:t>
            </w:r>
          </w:p>
        </w:tc>
        <w:tc>
          <w:tcPr>
            <w:tcW w:w="1984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BF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</w:rPr>
              <w:t>Лекант, П. А. </w:t>
            </w: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Русский язык : справочник для среднего профессионального образования / П. А. Лекант, Н. Б. Самсонов ; под редакцией П. А. Леканта. — 3-е изд., испр. и доп. — Москва : Издательство Юрайт, 2022. — 246 с. — (Профессиональное образование). — ISBN 978-5-534-06698-2. — Текст : электронный // Образовательная платформа Юрайт [сайт]. — URL: </w:t>
            </w:r>
            <w:hyperlink r:id="rId9" w:tgtFrame="_blank" w:history="1">
              <w:r w:rsidRPr="00D577E7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t>https://urait.ru/bcode/487326</w:t>
              </w:r>
            </w:hyperlink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10.09.2024).</w:t>
            </w:r>
          </w:p>
        </w:tc>
        <w:tc>
          <w:tcPr>
            <w:tcW w:w="1984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BF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ОУД.02</w:t>
            </w:r>
          </w:p>
        </w:tc>
        <w:tc>
          <w:tcPr>
            <w:tcW w:w="1972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282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Основная литература</w:t>
            </w:r>
          </w:p>
        </w:tc>
        <w:tc>
          <w:tcPr>
            <w:tcW w:w="1984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BF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учебник для среднего профессионального образования / под ред. Г.А. Обернихиной. - 14-е изд., стер. - М. : Академия, 2016. - 656 с. - (Профессиональное образование. Общеобразовательные дисциплины).</w:t>
            </w:r>
          </w:p>
        </w:tc>
        <w:tc>
          <w:tcPr>
            <w:tcW w:w="1984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3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ABF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</w:rPr>
              <w:t>Красовский, В. Е. </w:t>
            </w: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Литература : учебное пособие для среднего профессионального образования / В. Е. Красовский, А. В. Леденев ; </w:t>
            </w: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под общей редакцией В. Е. Красовского. — Москва : Издательство Юрайт, 2022. — 650 с. — (Профессиональное образование). — ISBN 978-5-534-11359-4. — Текст : электронный // Образовательная платформа Юрайт [сайт]. — URL: </w:t>
            </w:r>
            <w:hyperlink r:id="rId10" w:tgtFrame="_blank" w:history="1">
              <w:r w:rsidRPr="00D577E7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t>https://urait.ru/bcode/495331</w:t>
              </w:r>
            </w:hyperlink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10.09.2024).</w:t>
            </w:r>
          </w:p>
        </w:tc>
        <w:tc>
          <w:tcPr>
            <w:tcW w:w="1984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747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BF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                   Дополнительная литература</w:t>
            </w:r>
          </w:p>
        </w:tc>
        <w:tc>
          <w:tcPr>
            <w:tcW w:w="1984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BF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FFFFF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 xml:space="preserve"> : практикум / под ред.Г.А.Обернихиной. - 4-е изд., стер. - М. : Академия, 2014. - 352 с. : ил. - (Профессиональное образование).</w:t>
            </w:r>
          </w:p>
        </w:tc>
        <w:tc>
          <w:tcPr>
            <w:tcW w:w="1984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3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ABF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</w:rPr>
              <w:t>Сафонов, А. А. </w:t>
            </w: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Литература. Хрестоматия. 10 класс : учебное пособие для среднего общего образования / А. А. Сафонов ; под редакцией М. А. Сафоновой. — Москва : Издательство Юрайт, 2024. — 213 с. — (Общеобразовательный цикл). — ISBN 978-5-534-16219-6. — Текст : электронный // Образовательная платформа Юрайт [сайт]. — URL: </w:t>
            </w:r>
            <w:hyperlink r:id="rId11" w:tgtFrame="_blank" w:history="1">
              <w:r w:rsidRPr="00D577E7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t>https://urait.ru/bcode/539110</w:t>
              </w:r>
            </w:hyperlink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10.09.2024).</w:t>
            </w:r>
          </w:p>
        </w:tc>
        <w:tc>
          <w:tcPr>
            <w:tcW w:w="1984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BF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</w:rPr>
              <w:t>Сафонов, А. А. </w:t>
            </w: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Литература. Хрестоматия. 11 класс : учебное пособие для среднего общего образования / А. А. Сафонов ; под редакцией М. А. Сафоновой. — Москва : Издательство Юрайт, 2024. — 267 с. — (Общеобразовательный цикл). — ISBN 978-5-534-16220-2. — Текст : электронный // Образовательная платформа Юрайт [сайт]. — URL: </w:t>
            </w:r>
            <w:hyperlink r:id="rId12" w:tgtFrame="_blank" w:history="1">
              <w:r w:rsidRPr="00D577E7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t>https://urait.ru/bcode/539227</w:t>
              </w:r>
            </w:hyperlink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10.09.2024)</w:t>
            </w:r>
          </w:p>
        </w:tc>
        <w:tc>
          <w:tcPr>
            <w:tcW w:w="1984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BF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BF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7532526"/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ОУД.03</w:t>
            </w:r>
          </w:p>
        </w:tc>
        <w:tc>
          <w:tcPr>
            <w:tcW w:w="1972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282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984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BE4ABF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vAlign w:val="center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Новый англо-русский и русско-английский словарь для школьников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 xml:space="preserve"> : 35 000 слов и словосочетаний. Грамматический справочник. - Москва; Киев : Дом Славянской книги: Логос, 2020. - 736 с. - (Словари для школьников).</w:t>
            </w:r>
          </w:p>
        </w:tc>
        <w:tc>
          <w:tcPr>
            <w:tcW w:w="1984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3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BF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vAlign w:val="center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Гончарова Т.А.   Английский язык для профессии "Повар-кондитер" : учебное пособие / Т. А. Гончарова, Н. А. Стрельцова. - Москва : КНОРУС, 2019. - 268 с. - (Среднее профессиональное образование). </w:t>
            </w:r>
            <w:r w:rsidRPr="00D577E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- Библиогр.:с.266. - 779-00. Режим доступа: </w:t>
            </w:r>
            <w:hyperlink r:id="rId13" w:history="1">
              <w:r w:rsidRPr="00D577E7">
                <w:rPr>
                  <w:rStyle w:val="a7"/>
                  <w:rFonts w:ascii="Times New Roman" w:eastAsiaTheme="minorEastAsia" w:hAnsi="Times New Roman" w:cs="Times New Roman"/>
                  <w:sz w:val="24"/>
                  <w:szCs w:val="24"/>
                </w:rPr>
                <w:t>https://www.book.ru/book/930711</w:t>
              </w:r>
            </w:hyperlink>
          </w:p>
        </w:tc>
        <w:tc>
          <w:tcPr>
            <w:tcW w:w="1984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747" w:type="dxa"/>
            <w:vAlign w:val="center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BF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vAlign w:val="center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77E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Щербакова, Н.И. </w:t>
            </w:r>
            <w:r w:rsidRPr="00D577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 Английский язык для специалистов сферы общественного питания=EnglishforCookingandCatering : учебник / Н. И. Щербакова, Н. С. Звенигородская. - 11-е изд., стер. - М. :Академия, 2016. - 320 с. - (Профессиональное образование).</w:t>
            </w:r>
          </w:p>
          <w:p w:rsidR="00BE4ABF" w:rsidRPr="00D577E7" w:rsidRDefault="00BE4ABF" w:rsidP="00BE4AB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3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ABF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Дополнительная литература</w:t>
            </w:r>
          </w:p>
        </w:tc>
        <w:tc>
          <w:tcPr>
            <w:tcW w:w="1984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BF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77E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Щербакова, Н.И. </w:t>
            </w:r>
            <w:r w:rsidRPr="00D577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 Английский язык для специалистов сферы общественного питания=EnglishforCookingandCatering : учебник / Н. И. Щербакова, Н. С. Звенигородская. - 16-е изд., стер. - М. :Академия, 2021. - 320 с. - (Профессиональное образование).</w:t>
            </w:r>
          </w:p>
          <w:p w:rsidR="00BE4ABF" w:rsidRPr="00D577E7" w:rsidRDefault="000A19F6" w:rsidP="00B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E4ABF" w:rsidRPr="00D577E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https://academia-moscow.ru/catalogue/3967/548432/</w:t>
              </w:r>
            </w:hyperlink>
          </w:p>
        </w:tc>
        <w:tc>
          <w:tcPr>
            <w:tcW w:w="1984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3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ABF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E4ABF" w:rsidRPr="00D577E7" w:rsidRDefault="00BE4ABF" w:rsidP="00BE4ABF">
            <w:pPr>
              <w:pStyle w:val="1"/>
              <w:shd w:val="clear" w:color="auto" w:fill="FFFFFF"/>
              <w:spacing w:before="0" w:beforeAutospacing="0" w:after="200" w:afterAutospacing="0"/>
              <w:rPr>
                <w:b w:val="0"/>
                <w:bCs w:val="0"/>
                <w:color w:val="3C3C3C"/>
                <w:sz w:val="24"/>
                <w:szCs w:val="24"/>
                <w:shd w:val="clear" w:color="auto" w:fill="FFFFFF"/>
              </w:rPr>
            </w:pPr>
            <w:r w:rsidRPr="00D577E7">
              <w:rPr>
                <w:b w:val="0"/>
                <w:bCs w:val="0"/>
                <w:color w:val="3C3C3C"/>
                <w:sz w:val="24"/>
                <w:szCs w:val="24"/>
                <w:shd w:val="clear" w:color="auto" w:fill="FFFFFF"/>
              </w:rPr>
              <w:t xml:space="preserve">Голубев А.П. </w:t>
            </w:r>
            <w:r w:rsidRPr="00D577E7">
              <w:rPr>
                <w:b w:val="0"/>
                <w:sz w:val="24"/>
                <w:szCs w:val="24"/>
              </w:rPr>
              <w:t>Английский язык для технических специальностей = English for Technical Colleges: учебник для студ. учреждений сред. проф. образования/ А.П. Голубев, А.П. Коржавый, И.Б. Смирнова. – 11-е изд. стер. – М.: Издательский центр «Академия», 2020. – 208 с.</w:t>
            </w:r>
            <w:hyperlink r:id="rId15" w:history="1">
              <w:r w:rsidRPr="00D577E7">
                <w:rPr>
                  <w:rStyle w:val="a7"/>
                  <w:sz w:val="24"/>
                  <w:szCs w:val="24"/>
                </w:rPr>
                <w:t>https://academia-moscow.ru/catalogue/4846/472914</w:t>
              </w:r>
            </w:hyperlink>
          </w:p>
        </w:tc>
        <w:tc>
          <w:tcPr>
            <w:tcW w:w="1984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3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ABF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Зорина, Е. Г., Английский язык для специальности «Технология продукции общественного питания» : учебник / Е. Г. Зорина, М. Ю. Иванова. — Москва : КноРус, 2024. — 216 с. — ISBN 978-5-406-12535-9. — URL: https://book.ru/book/951671 (дата обращения: 10.09.2024)</w:t>
            </w:r>
          </w:p>
        </w:tc>
        <w:tc>
          <w:tcPr>
            <w:tcW w:w="1984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BF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</w:rPr>
              <w:t>Гуреев, В. А. </w:t>
            </w: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Английский язык. Грамматика (B2) : учебник и практикум для среднего профессионального образования / В. А. Гуреев. — 2-е изд., перераб. и доп. — Москва : Издательство Юрайт, 2024. — 304 с. — (Профессиональное образование). — ISBN 978-5-534-17134-1. — Текст : электронный // Образовательная платформа Юрайт [сайт]. — URL: </w:t>
            </w:r>
            <w:hyperlink r:id="rId16" w:tgtFrame="_blank" w:history="1">
              <w:r w:rsidRPr="00D577E7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t>https://urait.ru/bcode/541174</w:t>
              </w:r>
            </w:hyperlink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10.09.2024)</w:t>
            </w:r>
          </w:p>
        </w:tc>
        <w:tc>
          <w:tcPr>
            <w:tcW w:w="1984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BF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ОУД.04</w:t>
            </w:r>
          </w:p>
        </w:tc>
        <w:tc>
          <w:tcPr>
            <w:tcW w:w="1972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282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984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BF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Геометрия. 10-11 классы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общеобразовательных 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организаций: базовый и углубленный уровни / Л. С. Атанасян [и др.]. - 8-е изд. - Москва : Просвещение, 2020. - 287 с. : ил. - (МГУ - школе. Математика: алгебра и начала математического анализа, геометрия</w:t>
            </w:r>
          </w:p>
          <w:p w:rsidR="00BE4ABF" w:rsidRPr="00D577E7" w:rsidRDefault="00BE4ABF" w:rsidP="00BE4A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3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ABF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</w:rPr>
              <w:t>Богомолов, Н. В. </w:t>
            </w: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Математика : учебник для среднего профессионального образования / Н. В. Богомолов, П. И. Самойленко. — 5-е изд., перераб. и доп. — Москва : Издательство Юрайт, 2024. — 401 с. — (Профессиональное образование). — ISBN 978-5-534-07878-7. — Текст : электронный // Образовательная платформа Юрайт [сайт]. — URL: </w:t>
            </w:r>
            <w:hyperlink r:id="rId17" w:tgtFrame="_blank" w:history="1">
              <w:r w:rsidRPr="00D577E7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t>https://urait.ru/bcode/536607</w:t>
              </w:r>
            </w:hyperlink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10.09.2024).</w:t>
            </w:r>
          </w:p>
        </w:tc>
        <w:tc>
          <w:tcPr>
            <w:tcW w:w="1984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BF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E4ABF" w:rsidRPr="00D577E7" w:rsidRDefault="00BE4ABF" w:rsidP="00B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984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E4ABF" w:rsidRPr="00D577E7" w:rsidRDefault="00BE4ABF" w:rsidP="00BE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Алгебра и начала математического анализа. 10-11 классы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общеобразовательных организаций. Базовый и углубленный уровни / Ш. А. Алимов [и др.]. - 7-е изд. - Москва : Просвещение, 2019. - 463 с. - (Алгебра и начала математического анализа, геометрия).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Дзюба, Т. С., Математика. Практикум : учебное пособие / Т. С. Дзюба. — Москва : Русайнс, 2024. — 202 с. — ISBN 978-5-466-06937-2. — URL: https://book.ru/book/954059 (дата обращения: 10.09.2024)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Башмаков, М. И., Математика : учебник / М. И. Башмаков. — Москва : КноРус, 2024. — 394 с. — ISBN 978-5-406-12450-5. — URL: https://book.ru/book/951555 (дата обращения: 10.09.2024)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ОУД.05</w:t>
            </w: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FFFFF"/>
              </w:rPr>
            </w:pPr>
            <w:r w:rsidRPr="00D577E7"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FFFFF"/>
              </w:rPr>
              <w:t xml:space="preserve">                          Основная литература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FFFFF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Артемов, В.В.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br/>
              <w:t>   История для профессий и специальностей технического, естественно-научного, социально-экономического профилей: в 2 ч. : учебник . Ч.1 / В. В. Артемов, Ю. Н. Лубченков. - 7-е изд., стер. - М. : Академия, 2015. - 304 с. : ил. - (Профессиональное образование). - Библиогр.:с.296-299. -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</w:rPr>
              <w:t>Фирсов, С. Л. </w:t>
            </w: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История России : учебник для среднего </w:t>
            </w: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профессионального образования / С. Л. Фирсов. — 2-е изд., испр. и доп. — Москва : Издательство Юрайт, 2024. — 380 с. — (Профессиональное образование). — ISBN 978-5-534-08721-5. — Текст : электронный // Образовательная платформа Юрайт [сайт]. — URL: </w:t>
            </w:r>
            <w:hyperlink r:id="rId18" w:tgtFrame="_blank" w:history="1">
              <w:r w:rsidRPr="00D577E7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t>https://urait.ru/bcode/540360</w:t>
              </w:r>
            </w:hyperlink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10.09.2024).</w:t>
            </w:r>
          </w:p>
        </w:tc>
        <w:tc>
          <w:tcPr>
            <w:tcW w:w="1984" w:type="dxa"/>
            <w:vAlign w:val="center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Дополнительная литература</w:t>
            </w:r>
          </w:p>
        </w:tc>
        <w:tc>
          <w:tcPr>
            <w:tcW w:w="1984" w:type="dxa"/>
            <w:vAlign w:val="center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Артемов, В.В.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   История для профессий и специальностей технического, естественно-научного, социально-экономического профилей: в 2 ч. : учебник . Ч.2 / В. В. Артемов, Ю. Н. Лубченков. - 7-е изд., стер. - М. : Академия, 2015. - 320 с. : ил. - (Профессиональное образование). - Библиогр.:с.316-317.</w:t>
            </w:r>
          </w:p>
        </w:tc>
        <w:tc>
          <w:tcPr>
            <w:tcW w:w="1984" w:type="dxa"/>
            <w:vAlign w:val="center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Анисимова, С. В., История России новейшего времени : учебник / С. В. Анисимова. — Москва : КноРус, 2024. — 202 с. — ISBN 978-5-406-13098-8. — URL: https://book.ru/book/954260 (дата обращения: 10.09.2024).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  <w:trHeight w:val="1408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Кислицын, С. А., Россия - моя история : учебник / С. А. Кислицын, С. И. Самыгин, П. С. Самыгин. — Москва : КноРус, 2024. — 289 с. — ISBN 978-5-406-12357-7. — URL: https://book.ru/book/951713 (дата обращения: 10.09.2024).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ОУД.06</w:t>
            </w: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Основная литература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D577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Бишаева, А. А., Физическая культура : учебник / А. А. Бишаева, В. В. Малков. — Москва : КноРус, 2025. — 379 с. — ISBN 978-5-406-13641-6. — URL: https://book.ru/book/955430 (дата обращения: 10.09.2024)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Киреева, Е. А., Физическая культура. Практикум : учебное пособие / Е. А. Киреева. — Москва : Русайнс, 2024. — 104 с. — ISBN 978-5-466-03655-8. — URL: https://book.ru/book/951025 (дата обращения: 10.09.2024)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Style w:val="annotation"/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Дополнительная литература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Физическая культура : учебное пособие для среднего профессионального образования / Е. В. Конеева [и др.] ; под </w:t>
            </w: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редакцией Е. В. Конеевой. — 2-е изд., перераб. и доп. — Москва : Издательство Юрайт, 2023. — 599 с. — (Профессиональное образование). — ISBN 978-5-534-13554-1. — Текст : электронный // Образовательная платформа Юрайт [сайт]. — URL: </w:t>
            </w:r>
            <w:hyperlink r:id="rId19" w:tgtFrame="_blank" w:history="1">
              <w:r w:rsidRPr="00D577E7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https://urait.ru/bcode/517442</w:t>
              </w:r>
            </w:hyperlink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10.09.2024).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Бишаева, А. А., Физическая культура : учебник / А. А. Бишаева, В. В. Малков. — Москва : КноРус, 2024. — 379 с. — ISBN 978-5-406-11885-6. — URL: https://book.ru/book/949923 (дата обращения: 10.09.2024)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ОУД.07</w:t>
            </w: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Косолапова, Н.В.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 xml:space="preserve">   Безопасность жизнедеятельности : учебник / Н. В. Косолапова, Н. А. Прокопенко. - 9-е изд., стер. - М. : КНОРУС, 2017. - 192 с. - (Среднее профессиональное образование).  Режим доступа  </w:t>
            </w:r>
            <w:hyperlink r:id="rId20" w:history="1">
              <w:r w:rsidRPr="00D577E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https://www.book.ru/book/922677</w:t>
              </w:r>
            </w:hyperlink>
          </w:p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Хван Т.А.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 xml:space="preserve">   Основы безопасности жизнедеятельности : учеб.пособие / Т. А. Хван, П. А. Хван. - 11-е изд. - Ростов н/Д : Феникс, 2015. - 415 с. : ил. - (Среднее профессиональное образование). - Библиогр.:с.412. - 301-00. 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Дополнительная литература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Каракеян, В. И. </w:t>
            </w: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Безопасность жизнедеятельности : учебник и практикум для среднего профессионального образования / В. И. Каракеян, И. М. Никулина. — 3-е изд., перераб. и доп. — Москва : Издательство Юрайт, 2023. — 313 с. — (Профессиональное образование). — ISBN 978-5-534-04629-8. — Текст : электронный // Образовательная платформа Юрайт [сайт]. — URL: </w:t>
            </w:r>
            <w:hyperlink r:id="rId21" w:tgtFrame="_blank" w:history="1">
              <w:r w:rsidRPr="00D577E7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https://urait.ru/bcode/511628</w:t>
              </w:r>
            </w:hyperlink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10.09.2024).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Косолапова, Н. В., Безопасность жизнедеятельности. Практикум : учебное пособие / Н. В. Косолапова, Н. А. Прокопенко. — Москва : КноРус, 2024. — 155 с. — ISBN 978-5-406-12823-7. — URL: https://book.ru/book/952905 (дата обращения: 10.09.2024).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vAlign w:val="center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Белов, С. В. </w:t>
            </w: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Безопасность жизнедеятельности и защита </w:t>
            </w: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окружающей среды (техносферная безопасность) : учебник для среднего профессионального образования / С. В. Белов. — 6-е изд., перераб. и доп. — Москва : Издательство Юрайт, 2023. — 638 с. — (Профессиональное образование). — ISBN 978-5-534-16455-8. — Текст : электронный // Образовательная платформа Юрайт [сайт]. — URL: </w:t>
            </w:r>
            <w:hyperlink r:id="rId22" w:tgtFrame="_blank" w:history="1">
              <w:r w:rsidRPr="00D577E7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https://urait.ru/bcode/531090</w:t>
              </w:r>
            </w:hyperlink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10.09.2024).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ОУД.08</w:t>
            </w: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282" w:type="dxa"/>
            <w:vAlign w:val="center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Мякишев, Г.Я.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br/>
              <w:t>   Физика. 10 класс : учебник для общеобразовательных организаций: базовый уровень / Г. Я. Мякишев, Б. Б. Буховцев, Н. Н. Сотский ; под ред.Н.А.Парфентьевой. - 3-е изд. - М. : Просвещение, 2017. - 416 с. : ил. - (ФГОС. Классический курс).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Логвиненко, О. В., Физика + еПриложение : учебник / О. В. Логвиненко. — Москва : КноРус, 2024. — 437 с. — ISBN 978-5-406-12104-7. — URL: https://book.ru/book/950602 (дата обращения: 10.09.2024).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Дополнительная литература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Мякишев, Г.Я. 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   Физика. 11 класс : учебник для общеобразовательных организаций: базовый уровень / Г. Я. Мякишев, Б. Б. Буховцев, В. М. Чаругин. - 4-е изд. - М. : Просвещение, 2017. - 432 с. : ил. - (ФГОС. Классический курс).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Мокрова, И. И., Физика. Лабораторный практикум : учебное пособие / И. И. Мокрова. — Москва : КноРус, 2024. — 176 с. — ISBN 978-5-406-12452-9. — URL: https://book.ru/book/951557 (дата обращения: 10.09.2024).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ОУД.09</w:t>
            </w: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Сычев,А.А. </w:t>
            </w:r>
            <w:r w:rsidRPr="00D57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учеб.пособие для среднего профессионального образования: рек. для освоения профессий из списка ТОП-50  / А.А. Сычев.- М. : КноРус, 2018.- 382 с.Режим доступа</w:t>
            </w:r>
            <w:r w:rsidRPr="00D57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23" w:history="1">
              <w:r w:rsidRPr="00D577E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https://www.book.ru/book/926554</w:t>
              </w:r>
            </w:hyperlink>
          </w:p>
          <w:p w:rsidR="00B439B1" w:rsidRPr="00D577E7" w:rsidRDefault="00B439B1" w:rsidP="00B43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Касьянов, В.В.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 xml:space="preserve">   Обществознание : учеб.пособие / В. В. Касьянов. - 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13-е изд., стер. - Ростов н/Д : Феникс, 2017. - 413 с. - (Среднее профессиональное образование). -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Губин, В. Д., Обществознание. : учебник / В. Д. Губин, М. Б. Буланова, В. П. Филатов. — Москва : КноРус, 2024. — 208 с. — ISBN 978-5-406-11927-3. — URL: </w:t>
            </w:r>
            <w:hyperlink r:id="rId24" w:history="1">
              <w:r w:rsidRPr="00D577E7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https://book.ru/book/950126</w:t>
              </w:r>
            </w:hyperlink>
            <w:r w:rsidRPr="00D57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(дата обращения: 10.09.2024).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Обществознание в 2 ч. Часть 1 : учебник для среднего профессионального образования / Н. В. Агафонова [и др.] ; под редакцией Н. В. Агафоновой. — 6-е изд., перераб. и доп. — Москва : Издательство Юрайт, 2023. — 321 с. — (Профессиональное образование). — ISBN 978-5-534-14015-6. — Текст : электронный // Образовательная платформа Юрайт [сайт]. — URL: </w:t>
            </w:r>
            <w:hyperlink r:id="rId25" w:tgtFrame="_blank" w:history="1">
              <w:r w:rsidRPr="00D577E7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t>https://urait.ru/bcode/512496</w:t>
              </w:r>
            </w:hyperlink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10.09.2024).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Обществознание в 2 ч. Часть 2 : учебник для среднего профессионального образования / Н. В. Агафонова [и др.] ; под редакцией Н. В. Агафоновой. — 6-е изд., перераб. и доп. — Москва : Издательство Юрайт, 2023. — 311 с. — (Профессиональное образование). — ISBN 978-5-534-14016-3. — Текст : электронный // Образовательная платформа Юрайт [сайт]. — URL: </w:t>
            </w:r>
            <w:hyperlink r:id="rId26" w:tgtFrame="_blank" w:history="1">
              <w:r w:rsidRPr="00D577E7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https://urait.ru/bcode/513854</w:t>
              </w:r>
            </w:hyperlink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10.09.2024).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ОУД.10</w:t>
            </w: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Основная литература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vAlign w:val="center"/>
          </w:tcPr>
          <w:p w:rsidR="00B439B1" w:rsidRPr="00D577E7" w:rsidRDefault="00B439B1" w:rsidP="00B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Максаковский, В.П.</w:t>
            </w: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   География. 10-11 классы : учебник для общеобразовательных организаций / В. П. Максаковский. - 26-е изд. - М. : Просвещение, 2017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vAlign w:val="center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</w:rPr>
              <w:t>Калуцков, В. Н. </w:t>
            </w: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География России : учебник и практикум для среднего профессионального образования / В. Н. Калуцков. — 3-е изд., испр. и доп. — Москва : Издательство Юрайт, 2024. — 305 с. — (Профессиональное образование). — ISBN 978-5-534-16136-6. — Текст : электронный // Образовательная платформа Юрайт [сайт]. — URL: </w:t>
            </w:r>
            <w:hyperlink r:id="rId27" w:tgtFrame="_blank" w:history="1">
              <w:r w:rsidRPr="00D577E7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t>https://urait.ru/bcode/536872</w:t>
              </w:r>
            </w:hyperlink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10.09.2024).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Дополнительная литература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Cs/>
                <w:sz w:val="24"/>
                <w:szCs w:val="24"/>
              </w:rPr>
              <w:t>Баранчиков, Е.В.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   География : учебник / Е. В. Баранчиков. - 2-е изд., стер. - М. : Академия, 2016. - 320 с. : ил. - (Профессиональное образование).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</w:rPr>
              <w:t>Калуцков, В. Н. </w:t>
            </w: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География России. Базовый и углубленный уровни: 10—11 классы : учебник и практикум для среднего общего образования / В. Н. Калуцков. — 3-е изд., перераб. и доп. — Москва : Издательство Юрайт, 2024. — 305 с. — (Общеобразовательный цикл). — ISBN 978-5-534-16446-6. — Текст : электронный // Образовательная платформа Юрайт [сайт]. — URL: </w:t>
            </w:r>
            <w:hyperlink r:id="rId28" w:tgtFrame="_blank" w:history="1">
              <w:r w:rsidRPr="00D577E7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t>https://urait.ru/bcode/544804</w:t>
              </w:r>
            </w:hyperlink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10.09.2024).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Лукьянова, Н. С., География : учебник / Н. С. Лукьянова. — Москва : КноРус, 2024. — 233 с. — ISBN 978-5-406-13321-7. — URL: https://book.ru/book/954417 (дата обращения: 10.09.2024).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ОУД.11</w:t>
            </w: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Чернова, Н.М.</w:t>
            </w: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Экология. 10-11 классы : учебник: базовый уровень / Н. М. Чернова, В. М. Галушин, В. М. Константинов ; под ред.Н.М.Черновой. - 6-е изд., испр. - М. : Дрофа, 2018. - 301 с. : ил. 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  <w:trHeight w:val="876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Колесников, С.И.. Экология : Учебник / С.И. Колесников — Москва : КноРус, 2024. — 277 с. — ISBN 978-5-406-12174-0. — URL: https://book.ru/book/955742 (дата обращения: 10.09.2024). — Текст : электронный.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</w:rPr>
              <w:t>Блинов, Л. Н. </w:t>
            </w: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</w:rPr>
              <w:t> Экология : учебное пособие для среднего профессионального образования / Л. Н. Блинов, В. В. Полякова, А. В. Семенча ; под общей редакцией Л. Н. Блинова. — Москва : Издательство Юрайт, 2022. — 208 с. — (Профессиональное образование). - ISBN 978-5-534-00269-0. — Текст : электронный // Образовательная платформа Юрайт [сайт]. — URL: </w:t>
            </w:r>
            <w:hyperlink r:id="rId29" w:tgtFrame="_blank" w:history="1">
              <w:r w:rsidRPr="00D577E7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t>https://urait.ru/bcode/491018</w:t>
              </w:r>
            </w:hyperlink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</w:rPr>
              <w:t> (дата обращения: 10.09.2024).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Дополнительная литература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Аргунова, М.В.. Экология. Базовый уровень. Учебник СПО : Учебник / М.В. Аргунова, Д.В. Моргун, Т.А. Плюснина — Москва : Просвещение, 2024. — 176 с. — ISBN 978-5-09-113130-7. — URL: https://book.ru/book/954775 (дата обращения: 10.09.2024). — Текст : </w:t>
            </w: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электронный.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Федорос, Е.И.. Экология. Базовый уровень. Практикум для СПО : Учебное пособие / Е.И. Федорос, Г.А. Нечаева — Москва : Просвещение, 2024. — 384 с. — ISBN 978-5-09-110839-2. — URL: https://book.ru/book/954732 (дата обращения: 10.09.2024). — Текст : электронный.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ОУД.12</w:t>
            </w: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FFFFF"/>
              </w:rPr>
              <w:t xml:space="preserve">                          Основная литература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  <w:trHeight w:val="1287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Воронцов-Вельяминов, Б.А.</w:t>
            </w: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Астрономия. 11 класс: базовый уровень : учебник / Б. А. Воронцов-Вельяминов, Е. К. Страут. - 5-е изд., пересмотр. - М. : Дрофа, 2018. - 238 с. : ил. - (Вертикаль. Российский учебник).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  <w:trHeight w:val="1287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Астрономия : учебник и практикум для среднего профессионального образования / А. В. Коломиец [и др.] ; ответственные редакторы А. В. Коломиец, А. А. Сафонов. — 3-е изд., перераб. и доп. — Москва : Издательство Юрайт, 2024. — 288 с. — (Профессиональное образование). — ISBN 978-5-534-18293-4. — Текст : электронный // Образовательная платформа Юрайт [сайт]. — URL: </w:t>
            </w:r>
            <w:hyperlink r:id="rId30" w:tgtFrame="_blank" w:history="1">
              <w:r w:rsidRPr="00D577E7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t>https://urait.ru/bcode/534734</w:t>
              </w:r>
            </w:hyperlink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10.09.2024)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Дополнительная литература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Cs/>
                <w:sz w:val="24"/>
                <w:szCs w:val="24"/>
              </w:rPr>
              <w:t>Логвиненко, О. В., Астрономия : учебник / О. В. Логвиненко. — Москва : КноРус, 2024. — 263 с. — ISBN 978-5-406-12448-2. — URL: https://book.ru/book/951510 (дата обращения: 10.09.2024). — Текст : электронный.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Логвиненко, О. В., Астрономия. Практикум : учебно-практическое пособие / О. В. Логвиненко. — Москва : КноРус, 2023. — 245 с. — ISBN 978-5-406-11250-2. — URL: https://book.ru/book/949404 (дата обращения: 10.09.2024). — Текст : электронный.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ОУД.013</w:t>
            </w: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Основная литература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учебник для среднего профессионального образования / под ред. Г.А. Обернихиной. - 14-е изд., стер. - М. : Академия, 2016. - 656 с. - (Профессиональное образование. Общеобразовательные дисциплины).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</w:rPr>
              <w:t>Красовский, В. Е. </w:t>
            </w: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Литература : учебное пособие для среднего профессионального образования / В. Е. Красовский, А. В. Леденев ; под общей редакцией В. Е. Красовского. — Москва : Издательство Юрайт, 2022. — 650 с. — (Профессиональное образование). — ISBN 978-5-534-11359-4. — Текст : электронный // Образовательная платформа Юрайт [сайт]. — URL: </w:t>
            </w:r>
            <w:hyperlink r:id="rId31" w:tgtFrame="_blank" w:history="1">
              <w:r w:rsidRPr="00D577E7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t>https://urait.ru/bcode/495331</w:t>
              </w:r>
            </w:hyperlink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10.09.2024).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                   Дополнительная литература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FFFFF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 xml:space="preserve"> : практикум / под ред.Г.А.Обернихиной. - 4-е изд., стер. - М. : Академия, 2014. - 352 с. : ил. - (Профессиональное образование).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</w:rPr>
              <w:t>Сафонов, А. А. </w:t>
            </w: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Литература. Хрестоматия. 10 класс : учебное пособие для среднего общего образования / А. А. Сафонов ; под редакцией М. А. Сафоновой. — Москва : Издательство Юрайт, 2024. — 213 с. — (Общеобразовательный цикл). — ISBN 978-5-534-16219-6. — Текст : электронный // Образовательная платформа Юрайт [сайт]. — URL: </w:t>
            </w:r>
            <w:hyperlink r:id="rId32" w:tgtFrame="_blank" w:history="1">
              <w:r w:rsidRPr="00D577E7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t>https://urait.ru/bcode/539110</w:t>
              </w:r>
            </w:hyperlink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10.09.2024).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</w:rPr>
              <w:t>Сафонов, А. А. </w:t>
            </w: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Литература. Хрестоматия. 11 класс : учебное пособие для среднего общего образования / А. А. Сафонов ; под редакцией М. А. Сафоновой. — Москва : Издательство Юрайт, 2024. — 267 с. — (Общеобразовательный цикл). — ISBN 978-5-534-16220-2. — Текст : электронный // Образовательная платформа Юрайт [сайт]. — URL: </w:t>
            </w:r>
            <w:hyperlink r:id="rId33" w:tgtFrame="_blank" w:history="1">
              <w:r w:rsidRPr="00D577E7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t>https://urait.ru/bcode/539227</w:t>
              </w:r>
            </w:hyperlink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10.09.2024)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FFFFF"/>
              </w:rPr>
            </w:pPr>
            <w:r w:rsidRPr="00D577E7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Профильные дисциплины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ПД.01</w:t>
            </w: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Основная литература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Угринович, Н. Д., Информатика : учебник / Н. Д. Угринович. — Москва : КноРус, 2024. — 377 с. — ISBN 978-5-406-12001-9. — </w:t>
            </w:r>
            <w:r w:rsidRPr="00D577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URL: https://book.ru/book/950240 (дата обращения: 10.09.2024)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Гальченко, Г.А.</w:t>
            </w: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Информатика для колледжей: общеобразовательная подготовка : учеб.пособие для среднего профессионального образования / Г. А. Гальченко, О. Н. Дроздова. - Ростов н/Д : Феникс, 2017. - 380 с. : ил. - (Среднее профессиональное образование).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Cs/>
                <w:sz w:val="24"/>
                <w:szCs w:val="24"/>
              </w:rPr>
              <w:t>Угринович, Н. Д., Информатика. Практикум. : учебное пособие / Н. Д. Угринович. — Москва : КноРус, 2023. — 264 с. — ISBN 978-5-406-11352-3. — URL: https://book.ru/book/948714 (дата обращения: 10.09.2024).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</w:rPr>
              <w:t>Зимин, В. П. </w:t>
            </w: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Информатика. Лабораторный практикум в 2 ч. Часть 1 : учебное пособие для среднего профессионального образования / В. П. Зимин. — 2-е изд., испр. и доп. — Москва : Издательство Юрайт, 2023. — 126 с. — (Профессиональное образование). — ISBN 978-5-534-11851-3. — Текст : электронный // Образовательная платформа Юрайт [сайт]. — URL: </w:t>
            </w:r>
            <w:hyperlink r:id="rId34" w:tgtFrame="_blank" w:history="1">
              <w:r w:rsidRPr="00D577E7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t>https://urait.ru/bcode/514893</w:t>
              </w:r>
            </w:hyperlink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10.09.2024).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ПД.03</w:t>
            </w: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Основная литература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Габриелян,О.С.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   Химия. 10 класс : базовый уровень: учебник / О. С. Габриелян. - 5-е изд., стер. - М. : Дрофа, 2017. - 191 с. : ил.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Борисов, А. Н., Химия : учебник / А. Н. Борисов, Е. С. Остроглядов, Т. Б. Бойцова, Л. П. Ардашева. — Москва : КноРус, 2024. — 331 с. — ISBN 978-5-406-11987-7. — URL: https://book.ru/book/950237 (дата обращения: 10.09.2024)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Дополнительная литература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Габриелян,О.С.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br/>
              <w:t>   Химия для профессий и специальностей технического профиля : учебник / О. С. Габриелян, И. Г. Остроумов. - 3-е изд., перераб. и доп. - М. : Академия, 2016. - 272 с.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 xml:space="preserve">Кочеткова, А. А., Химия для специальности Поварское и кондитерское дело : учебник / А. А. Кочеткова. — Москва : КноРус, 2024. — 294 с. — ISBN 978-5-406-13332-3. — URL: 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https://book.ru/book/954424 (дата обращения: 10.09.2024).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Саенко, О. Е., Химия (для нехимических специальностей) : учебник / О. Е. Саенко. — Москва : КноРус, 2023. — 304 с. — ISBN 978-5-406-11295-3. — URL: https://book.ru/book/948704 (дата обращения: 10.09.2024)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ПД.03</w:t>
            </w: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           Основная литература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vAlign w:val="center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Колесников,С.И. </w:t>
            </w:r>
            <w:r w:rsidRPr="00D57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биология</w:t>
            </w: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учеб.пособие для среднего профессионального образования / С.И.Колесников.- Москва : КноРус, 2018. -287 с. Режим доступа: </w:t>
            </w:r>
            <w:hyperlink r:id="rId35" w:history="1">
              <w:r w:rsidRPr="00D577E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https://www.book.ru/book/927653</w:t>
              </w:r>
            </w:hyperlink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Мустафин, А. Г., Биология : учебник / А. Г. Мустафин, В. Б. Захаров. — Москва : КноРус, 2024. — 423 с. — ISBN 978-5-406-12000-2. — URL: https://book.ru/book/950239 (дата обращения: 10.09.2024)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Агафонова, И.Б.. Биология. Базовый уровень. СПО. Учебник : Учебник / И.Б. Агафонова, А.А. Каменский, В.И. Сивоглазов — Москва : Просвещение, 2024. — 272 с. — ISBN 978-5-09-113524-4. — URL: https://book.ru/book/954783 (дата обращения: 10.09.2024).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Сивоглазов, В.И.. Биология. Базовый уровень. Практикум. СПО : Учебное пособие / В.И. Сивоглазов — Москва : Просвещение, 2024. — 112 с. — ISBN 978-5-09-112641-9. — URL: https://book.ru/book/954764 (дата обращения: 10.09.2024). — Текст : электронный.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sz w:val="24"/>
                <w:szCs w:val="24"/>
              </w:rPr>
              <w:t>ПОО</w:t>
            </w: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sz w:val="24"/>
                <w:szCs w:val="24"/>
              </w:rPr>
              <w:t>ПОО.01</w:t>
            </w: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проектной деятельности (экологический аспект)</w:t>
            </w: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ПРОФЕССИОНАЛЬНАЯ ПОДГОТОВКА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и 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организационно-правовые основы усадебного хозяйства</w:t>
            </w:r>
          </w:p>
        </w:tc>
        <w:tc>
          <w:tcPr>
            <w:tcW w:w="7282" w:type="dxa"/>
            <w:vAlign w:val="center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Толкачева, И. М., Организация производства : учебник / И. М. Толкачева. — Москва : КноРус, 2024. — 354 с. — ISBN 978-5-406-</w:t>
            </w:r>
            <w:r w:rsidRPr="00D577E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12467-3. — URL: https://book.ru/book/954496 (дата обращения: 10.09.2024). — Текст : электронный.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747" w:type="dxa"/>
            <w:vAlign w:val="center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vAlign w:val="center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Сакун, О.В.. Технология производства продукции животноводства : Учебное пособие / О.В. Сакун, Н.И. Кравчук, Е.Н. Казакевич — Минск : РИПО, 2022. — 352 с. — ISBN 978-985-895-044-6. — URL: https://book.ru/book/955022 (дата обращения: 10.09.2024). — Текст : электронный.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  <w:vAlign w:val="center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vAlign w:val="center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Тараторкин, В.М.. Технологии сельскохозяйственных механизированных работ в растениеводстве и животноводстве : Учебник / В.М. Тараторкин, А.С. Сметнев — Москва : КноРус, 2025. — 340 с. — ISBN 978-5-406-13984-4. — URL: https://book.ru/book/955918 (дата обращения: 10.09.2024). — Текст : электронный.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vAlign w:val="center"/>
          </w:tcPr>
          <w:p w:rsidR="00B439B1" w:rsidRPr="00D577E7" w:rsidRDefault="00DB7C5D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Экономика сельского хозяйства : учебник для среднего профессионального образования / Н. Я. Коваленко [и др.] ; под редакцией Н. Я. Коваленко. — Москва : Издательство Юрайт, 2024. — 406 с. — (Профессиональное образование). — ISBN 978-5-534-06920-4. — Текст : электронный // Образовательная платформа Юрайт [сайт]. — URL: </w:t>
            </w:r>
            <w:hyperlink r:id="rId36" w:tgtFrame="_blank" w:history="1">
              <w:r w:rsidRPr="00D577E7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t>https://urait.ru/bcode/541043</w:t>
              </w:r>
            </w:hyperlink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11.09.2024)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vAlign w:val="center"/>
          </w:tcPr>
          <w:p w:rsidR="00B439B1" w:rsidRPr="00D577E7" w:rsidRDefault="00DB7C5D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Экономика организации агропромышленного комплекса. Практический курс : учебное пособие для среднего профессионального образования / Р. Г. Ахметов [и др.] ; под общей редакцией Р. Г. Ахметова. — 2-е изд. — Москва : Издательство Юрайт, 2024. — 213 с. — (Профессиональное образование). — ISBN 978-5-534-15846-5. — Текст : электронный // Образовательная платформа Юрайт [сайт]. — URL: </w:t>
            </w:r>
            <w:hyperlink r:id="rId37" w:tgtFrame="_blank" w:history="1">
              <w:r w:rsidRPr="00D577E7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t>https://urait.ru/bcode/541912</w:t>
              </w:r>
            </w:hyperlink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11.09.2024)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vAlign w:val="center"/>
          </w:tcPr>
          <w:p w:rsidR="00B439B1" w:rsidRPr="00D577E7" w:rsidRDefault="00DB7C5D" w:rsidP="00B439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</w:rPr>
              <w:t>Боголюбов, С. А. </w:t>
            </w: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Правовое обеспечение профессиональной деятельности в области сельского, лесного и рыбного хозяйства : </w:t>
            </w: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учебник и практикум для среднего профессионального образования / С. А. Боголюбов, Е. А. Позднякова. — 5-е изд., перераб. и доп. — Москва : Издательство Юрайт, 2024. — 479 с. — (Профессиональное образование). — ISBN 978-5-534-17929-3. — Текст : электронный // Образовательная платформа Юрайт [сайт]. — URL: </w:t>
            </w:r>
            <w:hyperlink r:id="rId38" w:tgtFrame="_blank" w:history="1">
              <w:r w:rsidRPr="00D577E7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t>https://urait.ru/bcode/537232</w:t>
              </w:r>
            </w:hyperlink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11.09.2024)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vAlign w:val="center"/>
          </w:tcPr>
          <w:p w:rsidR="00B439B1" w:rsidRPr="00D577E7" w:rsidRDefault="00DB7C5D" w:rsidP="00B439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</w:rPr>
              <w:t>Ожерельев, В. Н. </w:t>
            </w: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Технология производства ягод и плодов: ягодные культуры : учебное пособие для среднего профессионального образования / В. Н. Ожерельев, М. В. Ожерельева. — 2-е изд., перераб. и доп. — Москва : Издательство Юрайт, 2024. — 184 с. — (Профессиональное образование). — ISBN 978-5-534-13431-5. — Текст : электронный // Образовательная платформа Юрайт [сайт]. — URL: </w:t>
            </w:r>
            <w:hyperlink r:id="rId39" w:tgtFrame="_blank" w:history="1">
              <w:r w:rsidRPr="00D577E7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t>https://urait.ru/bcode/543162</w:t>
              </w:r>
            </w:hyperlink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11.09.2024)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sz w:val="24"/>
                <w:szCs w:val="24"/>
              </w:rPr>
              <w:t>ОП.02</w:t>
            </w: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sz w:val="24"/>
                <w:szCs w:val="24"/>
              </w:rPr>
              <w:t>Основы деловой культуры</w:t>
            </w:r>
          </w:p>
        </w:tc>
        <w:tc>
          <w:tcPr>
            <w:tcW w:w="7282" w:type="dxa"/>
            <w:vAlign w:val="center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Усов, В.В.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   Деловой этикет : учеб.пособие / В. В. Усов. - 4-е изд., стер. - М. : Академия, 2010.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vAlign w:val="center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Шеламова Г.М.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   Деловая культура взаимодействия : учеб.пособие / Г. М. Шеламова. - М. : Академия, 2008. - 64 с. - (Непрерывное профессиональное образование: Торговля, сервис).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vAlign w:val="center"/>
          </w:tcPr>
          <w:p w:rsidR="00B439B1" w:rsidRPr="00D577E7" w:rsidRDefault="00DB7C5D" w:rsidP="00B439B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</w:rPr>
              <w:t>Лавриненко, В. Н. </w:t>
            </w: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Деловая культура : учебник и практикум для среднего профессионального образования / В. Н. Лавриненко, Л. И. Чернышова, В. В. Кафтан ; под редакцией В. Н. Лавриненко, Л. И. Чернышовой. — Москва : Издательство Юрайт, 2024. — 110 с. — (Профессиональное образование). — ISBN 978-5-534-16814-3. — Текст : электронный // Образовательная платформа Юрайт [сайт]. — URL: </w:t>
            </w:r>
            <w:hyperlink r:id="rId40" w:tgtFrame="_blank" w:history="1">
              <w:r w:rsidRPr="00D577E7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t>https://urait.ru/bcode/536949</w:t>
              </w:r>
            </w:hyperlink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11.09.2024)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vAlign w:val="center"/>
          </w:tcPr>
          <w:p w:rsidR="00B439B1" w:rsidRPr="00D577E7" w:rsidRDefault="00DB7C5D" w:rsidP="00B439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Культура речи и деловое общение : учебник и практикум для среднего профессионального образования / В. В. Химик [и др.] ; ответственные редакторы В. В. Химик, Л. Б. Волкова. — Москва : Издательство Юрайт, 2024. — 308 с. — (Профессиональное образование). — ISBN 978-5-534-07792-6. — Текст : электронный // Образовательная платформа Юрайт [сайт]. — </w:t>
            </w: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URL: </w:t>
            </w:r>
            <w:hyperlink r:id="rId41" w:tgtFrame="_blank" w:history="1">
              <w:r w:rsidRPr="00D577E7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t>https://urait.ru/bcode/541283</w:t>
              </w:r>
            </w:hyperlink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11.09.2024).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vAlign w:val="center"/>
          </w:tcPr>
          <w:p w:rsidR="00B439B1" w:rsidRPr="00D577E7" w:rsidRDefault="00DB7C5D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</w:rPr>
              <w:t>Панфилова, А. П. </w:t>
            </w: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Культура речи и деловое общение : учебник и практикум для среднего профессионального образования / А. П. Панфилова, А. В. Долматов. — Москва : Издательство Юрайт, 2024. — 488 с. — (Профессиональное образование). — ISBN 978-5-534-16686-6. — Текст : электронный // Образовательная платформа Юрайт [сайт]. — URL: </w:t>
            </w:r>
            <w:hyperlink r:id="rId42" w:tgtFrame="_blank" w:history="1">
              <w:r w:rsidRPr="00D577E7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t>https://urait.ru/bcode/544944</w:t>
              </w:r>
            </w:hyperlink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11.09.2024)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vAlign w:val="center"/>
          </w:tcPr>
          <w:p w:rsidR="00B439B1" w:rsidRPr="00D577E7" w:rsidRDefault="00DB7C5D" w:rsidP="00B439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</w:rPr>
              <w:t>Жернакова, М. Б. </w:t>
            </w: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Деловое общение : учебник и практикум для среднего профессионального образования / М. Б. Жернакова, И. А. Румянцева. — 2-е изд., перераб. и доп. — Москва : Издательство Юрайт, 2024. — 319 с. — (Профессиональное образование). — ISBN 978-5-534-16605-7. — Текст : электронный // Образовательная платформа Юрайт [сайт]. — URL: </w:t>
            </w:r>
            <w:hyperlink r:id="rId43" w:tgtFrame="_blank" w:history="1">
              <w:r w:rsidRPr="00D577E7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t>https://urait.ru/bcode/541306</w:t>
              </w:r>
            </w:hyperlink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11.09.2024)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Основы микробиологии, санитарии и гигиены</w:t>
            </w:r>
          </w:p>
        </w:tc>
        <w:tc>
          <w:tcPr>
            <w:tcW w:w="7282" w:type="dxa"/>
            <w:vAlign w:val="center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Заерко, В.И.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   Основы микробиологии, санитарии и гигиены в сельскохозяйственном производстве : учебник / В. И. Заерко, М. Н. Веревкина, Е. В. Светлакова. - Москва : Академия, 2019. - 256 с. : ил. - (Профессиональное образование).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vAlign w:val="center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Матюхина, З.П.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   Основы физиологии питания, микробиологии, гигиены и санитарии : учебник / З. П. Матюхина. - 7-е изд., стер. - М. : Академия, 2013. - 256 с. - (Начальное профессиональное образование).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FFFFF"/>
              </w:rPr>
            </w:pPr>
            <w:r w:rsidRPr="00D577E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ветеринарной санитарии, зоогигиене и биоэкологии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 xml:space="preserve"> / А. Ф. Кузнецов [и др.]. - СПб. : Лань, 2013.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Гигиена и экология человека : учебник / Матвеева Н.А., ред. - 3-е изд., стер. - М. : ACADEMIA, 2008. - 304 с. - (Среднее профессиональное образование).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vAlign w:val="center"/>
          </w:tcPr>
          <w:p w:rsidR="00B439B1" w:rsidRPr="00D577E7" w:rsidRDefault="00DB7C5D" w:rsidP="00B439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iCs/>
                <w:sz w:val="24"/>
                <w:szCs w:val="24"/>
              </w:rPr>
              <w:t>Полянская, И. С., Микробиология, санитария и гигиена в пищевом производстве : учебник / И. С. Полянская, С. М. Аглиулин, Е. С. Шигина. — Москва : КноРус, 2024. — 263 с. — ISBN 978-5-406-11950-1. — URL: https://book.ru/book/950424 (дата обращения: 11.09.2024). — Текст : электронный.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vAlign w:val="center"/>
          </w:tcPr>
          <w:p w:rsidR="00B439B1" w:rsidRPr="00D577E7" w:rsidRDefault="00DB7C5D" w:rsidP="00B439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iCs/>
                <w:sz w:val="24"/>
                <w:szCs w:val="24"/>
              </w:rPr>
              <w:t>Кунилова, О. В., Микробиология, физиология питания, санитария и гигиена в общественном питании : учебник / О. В. Кунилова. — Москва : КноРус, 2024. — 333 с. — ISBN 978-5-406-13182-4. — URL: https://book.ru/book/954396 (дата обращения: 11.09.2024). — Текст : электронный.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vAlign w:val="center"/>
          </w:tcPr>
          <w:p w:rsidR="00B439B1" w:rsidRPr="00D577E7" w:rsidRDefault="00DB7C5D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</w:rPr>
              <w:t>Веселовский, С. Ю. </w:t>
            </w: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Микробиология, санитария, гигиена и биологическая безопасность на пищевом производстве : учебное пособие для среднего профессионального образования / С. Ю. Веселовский, В. А. Агольцов. — Москва : Издательство Юрайт, 2024. — 224 с. — (Профессиональное образование). — ISBN 978-5-534-15131-2. — Текст : электронный // Образовательная платформа Юрайт [сайт]. — URL: </w:t>
            </w:r>
            <w:hyperlink r:id="rId44" w:tgtFrame="_blank" w:history="1">
              <w:r w:rsidRPr="00D577E7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t>https://urait.ru/bcode/544146</w:t>
              </w:r>
            </w:hyperlink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11.09.2024)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Константинов, В.М.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   Экологические основы природопользования : учебник / В. М. Константинов, Ю. Б. Челидзе. - 17-е изд., стер. - М. : ACADEMiA, 2017. - 240 с. - (Профессиональное образование). - Библиогр.:с.233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Хандогина, Е.К.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Экологические основы природопользования : учеб.пособие / Е. К. Хандогина, Н. А. Герасимова, А. В. Хандогина ; под общ.ред.Е.К.Хандогиной. - М. : Форум - ИНФРА-М, 2011. - 160 с. - Библиогр.:с.157-158. - 140-03. 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DB7C5D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Саенко, О. Е., Экологические основы природопользования : учебник / О. Е. Саенко, Т. П. Трушина. — Москва : КноРус, 2024. — 214 с. — ISBN 978-5-406-13413-9. — URL: https://book.ru/book/954526 (дата обращения: 11.09.2024). — Текст : электронный.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DB7C5D" w:rsidP="00B439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iCs/>
                <w:sz w:val="24"/>
                <w:szCs w:val="24"/>
              </w:rPr>
              <w:t>Сухачев, А. А., Экологические основы природопользования : учебник / А. А. Сухачев. — Москва : КноРус, 2023. — 391 с. — ISBN 978-5-406-10647-1. — URL: https://book.ru/book/945986 (дата обращения: 11.09.2024). — Текст : электронный.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DB7C5D" w:rsidP="00B439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Колесников, С. И., Экологические основы природопользования : учебник / С. И. Колесников. — Москва : КноРус, 2025. — 276 с. — ISBN 978-5-406-11954-9. — URL: https://book.ru/book/955352 (дата </w:t>
            </w:r>
            <w:r w:rsidRPr="00D577E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обращения: 11.09.2024). — Текст : электронный.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DB7C5D" w:rsidP="00B439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iCs/>
                <w:sz w:val="24"/>
                <w:szCs w:val="24"/>
              </w:rPr>
              <w:t>Косолапова, Н. В., Экологические основы природопользования : учебник / Н. В. Косолапова, Н. А. Прокопенко. — Москва : КноРус, 2024. — 194 с. — ISBN 978-5-406-12908-1. — URL: https://book.ru/book/952923 (дата обращения: 11.09.2024). — Текст : электронный.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Основы бухгалтерского учета, налогов и аудита</w:t>
            </w:r>
          </w:p>
        </w:tc>
        <w:tc>
          <w:tcPr>
            <w:tcW w:w="7282" w:type="dxa"/>
          </w:tcPr>
          <w:p w:rsidR="00B439B1" w:rsidRPr="00D577E7" w:rsidRDefault="00B439B1" w:rsidP="00D577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 xml:space="preserve">Савицкая, Г. В. Анализ производственно-финансовой деятельности сельскохозяйственных предприятий : учебник / Г.В. Савицкая. — 3-е изд., перераб. и доп. - Москва : ИНФРА-М, 2020. - 368 с. — (Среднее профессиональное образование). - ISBN . 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Иванова, Н.А.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Ведение оперативного учета имущества, обязательств, финансовых и хозяйственных операций в сельской усадьбе : учебник / Н. А. Иванова. - М. : Академия, 2016. - 304 с. - (Профессиональное образование). - Библиогр.:с.297. - 771-54. 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vAlign w:val="center"/>
          </w:tcPr>
          <w:p w:rsidR="00B439B1" w:rsidRPr="00D577E7" w:rsidRDefault="00AE6528" w:rsidP="00B439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iCs/>
                <w:sz w:val="24"/>
                <w:szCs w:val="24"/>
              </w:rPr>
              <w:t>Костюкова, Е. И., Документирование хозяйственных операций и ведение бухгалтерского учета активов организации : учебник / Е. И. Костюкова, О. В. Ельчанинова, С. А. Тунин. — Москва : КноРус, 2024. — 175 с. — ISBN 978-5-406-12604-2. — URL: https://book.ru/book/951819 (дата обращения: 11.09.2024). — Текст : электронный.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val="en-US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82" w:type="dxa"/>
            <w:vAlign w:val="center"/>
          </w:tcPr>
          <w:p w:rsidR="00B439B1" w:rsidRPr="00D577E7" w:rsidRDefault="00AE6528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Костюкова, Е. И., Документирование хозяйственных операций и ведение бухгалтерского учета имущества организации : учебник / Е. И. Костюкова, О. В. Ельчанинова, С. А. Тунин. — Москва : КноРус, 2024. — 182 с. — ISBN 978-5-406-12753-7. — URL: https://book.ru/book/953112 (дата обращения: 11.09.2024). — Текст : электронный.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vAlign w:val="center"/>
          </w:tcPr>
          <w:p w:rsidR="00B439B1" w:rsidRPr="00D577E7" w:rsidRDefault="00AE6528" w:rsidP="00B43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</w:rPr>
              <w:t>Воронченко, Т. В. </w:t>
            </w: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Основы бухгалтерского учета : учебник и практикум для среднего профессионального образования / Т. В. Воронченко. — 4-е изд., перераб. и доп. — Москва : Издательство Юрайт, 2024. — 260 с. — (Профессиональное образование). — ISBN 978-5-534-19877-5. — Текст : электронный // Образовательная платформа Юрайт [сайт]. — </w:t>
            </w: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URL: </w:t>
            </w:r>
            <w:hyperlink r:id="rId45" w:tgtFrame="_blank" w:history="1">
              <w:r w:rsidRPr="00D577E7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t>https://urait.ru/bcode/557273</w:t>
              </w:r>
            </w:hyperlink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11.09.2024).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AE6528" w:rsidP="00B439B1">
            <w:pPr>
              <w:spacing w:after="0" w:line="240" w:lineRule="auto"/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FFFFF"/>
              </w:rPr>
            </w:pPr>
            <w:r w:rsidRPr="00D577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</w:rPr>
              <w:t>Проданова, Н. А. </w:t>
            </w: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Основы бухгалтерского учета для малого бизнеса : учебное пособие для среднего профессионального образования / Н. А. Проданова, Е. И. Зацаринная ; ответственный редактор Е. И. Зацаринная. — 3-е изд., перераб. и доп. — Москва : Издательство Юрайт, 2024. — 220 с. — (Профессиональное образование). — ISBN 978-5-534-15783-3. — Текст : электронный // Образовательная платформа Юрайт [сайт]. — URL: </w:t>
            </w:r>
            <w:hyperlink r:id="rId46" w:tgtFrame="_blank" w:history="1">
              <w:r w:rsidRPr="00D577E7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t>https://urait.ru/bcode/538293</w:t>
              </w:r>
            </w:hyperlink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11.09.2024)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AE6528" w:rsidP="00B439B1">
            <w:pPr>
              <w:spacing w:after="0" w:line="240" w:lineRule="auto"/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FFFFF"/>
              </w:rPr>
            </w:pP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бухгалтерского учета и финансы в апк : учебник для среднего профессионального образования / Р. Г. Ахметов [и др.] ; под общей редакцией Р. Г. Ахметова, Ю. В. Чутчевой. — Москва : Издательство Юрайт, 2024. — 205 с. — (Профессиональное образование). — ISBN 978-5-534-17394-9. — Текст : электронный // Образовательная платформа Юрайт [сайт]. — URL: </w:t>
            </w:r>
            <w:hyperlink r:id="rId47" w:tgtFrame="_blank" w:history="1">
              <w:r w:rsidRPr="00D577E7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t>https://urait.ru/bcode/545035</w:t>
              </w:r>
            </w:hyperlink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11.09.2024)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728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Михеева Е.В.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   Информационные технологии в профессиональной деятельности : учеб.пособие / Е. В. Михеева. - 15-е изд., стер. - М. : ACADEMIA, 2017. - 384 с. - (Профессиональное образование).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439B1" w:rsidRPr="00D577E7" w:rsidRDefault="00AE6528" w:rsidP="00B439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Cs/>
                <w:sz w:val="24"/>
                <w:szCs w:val="24"/>
              </w:rPr>
              <w:t>Цикин, В. П., Информационные технологии в индустрии гостеприимства : учебное пособие / В. П. Цикин, Т. И. Цикина. — Москва : КноРус, 2024. — 194 с. — ISBN 978-5-406-12516-8. — URL: https://book.ru/book/951731 (дата обращения: 11.09.2024). — Текст : электронный.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1" w:rsidRPr="00D577E7" w:rsidRDefault="00AE6528" w:rsidP="00B439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Шитов, В. Н., Информационные технологии в профессиональной деятельности : учебник / В. Н. Шитов. — Москва : КноРус, 2024. — 322 с. — ISBN 978-5-406-13379-8. — URL: https://book.ru/book/954455 (дата обращения: 11.09.2024). — Текст : электронный.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1" w:rsidRPr="00D577E7" w:rsidRDefault="00AE6528" w:rsidP="00B43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Филимонова, Е. В., Информационные технологии в профессиональной деятельности : учебник / Е. В. Филимонова. — Москва : КноРус, 2024. — 482 с. — ISBN 978-5-406-13407-8. — </w:t>
            </w:r>
            <w:r w:rsidRPr="00D57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URL: https://book.ru/book/954522 (дата обращения: 11.09.2024). — Текст : электронный.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ОП.07</w:t>
            </w: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FFFFF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Косолапова, Н.В.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 xml:space="preserve">   Безопасность жизнедеятельности : учебник / Н. В. Косолапова, Н. А. Прокопенко. - 9-е изд., стер. - М. : КНОРУС, 2017. - 192 с. - (Среднее профессиональное образование).  Режим доступа  </w:t>
            </w:r>
            <w:hyperlink r:id="rId48" w:history="1">
              <w:r w:rsidRPr="00D577E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https://www.book.ru/book/922677</w:t>
              </w:r>
            </w:hyperlink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B1" w:rsidRPr="00D577E7" w:rsidRDefault="00B439B1" w:rsidP="00B43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Хван Т.А.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 xml:space="preserve">   Основы безопасности жизнедеятельности : учеб.пособие / Т. А. Хван, П. А. Хван. - 11-е изд. - Ростов н/Д : Феникс, 2015. - 415 с. : ил. - (Среднее профессиональное образование). - Библиогр.:с.412. - 301-00. 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1" w:rsidRPr="00D577E7" w:rsidTr="0082414B">
        <w:trPr>
          <w:gridAfter w:val="1"/>
          <w:wAfter w:w="1107" w:type="dxa"/>
          <w:trHeight w:val="1772"/>
        </w:trPr>
        <w:tc>
          <w:tcPr>
            <w:tcW w:w="1486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439B1" w:rsidRPr="00D577E7" w:rsidRDefault="00B439B1" w:rsidP="00B4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1" w:rsidRPr="00D577E7" w:rsidRDefault="00AE6528" w:rsidP="00B439B1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Каракеян, В. И. </w:t>
            </w: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Безопасность жизнедеятельности : учебник и практикум для среднего профессионального образования / В. И. Каракеян, И. М. Никулина. — 3-е изд., перераб. и доп. — Москва : Издательство Юрайт, 2023. — 313 с. — (Профессиональное образование). — ISBN 978-5-534-04629-8. — Текст : электронный // Образовательная платформа Юрайт [сайт]. — URL: </w:t>
            </w:r>
            <w:hyperlink r:id="rId49" w:tgtFrame="_blank" w:history="1">
              <w:r w:rsidRPr="00D577E7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https://urait.ru/bcode/511628</w:t>
              </w:r>
            </w:hyperlink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10.09.2024).</w:t>
            </w:r>
          </w:p>
        </w:tc>
        <w:tc>
          <w:tcPr>
            <w:tcW w:w="1984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439B1" w:rsidRPr="00D577E7" w:rsidRDefault="00B439B1" w:rsidP="00B4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Косолапова, Н. В., Безопасность жизнедеятельности. Практикум : учебное пособие / Н. В. Косолапова, Н. А. Прокопенко. — Москва : КноРус, 2024. — 155 с. — ISBN 978-5-406-12823-7. — URL: https://book.ru/book/952905 (дата обращения: 10.09.2024).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5746DF">
        <w:trPr>
          <w:gridAfter w:val="1"/>
          <w:wAfter w:w="1107" w:type="dxa"/>
          <w:trHeight w:val="2249"/>
        </w:trPr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vAlign w:val="center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Белов, С. В. </w:t>
            </w: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Безопасность жизнедеятельности и защита окружающей среды (техносферная безопасность) : учебник для среднего профессионального образования / С. В. Белов. — 6-е изд., перераб. и доп. — Москва : Издательство Юрайт, 2023. — 638 с. — (Профессиональное образование). — ISBN 978-5-534-16455-8. — Текст : электронный // Образовательная платформа Юрайт [сайт]. — URL: </w:t>
            </w:r>
            <w:hyperlink r:id="rId50" w:tgtFrame="_blank" w:history="1">
              <w:r w:rsidRPr="00D577E7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https://urait.ru/bcode/531090</w:t>
              </w:r>
            </w:hyperlink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10.09.2024).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ОП.08</w:t>
            </w: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728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Тургиев, А.К.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 xml:space="preserve">   Охрана труда в сельском хозяйстве : учеб.пособие для студ.сред.проф.образования / А. К. Тургиев. - 2-е изд., стер. - М. : Академия, 2011. - 256 с. - (Среднее профессиональное 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образование).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Кланица, В.С.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   Охрана труда на автомобильном транспорте : учеб.пособие / В. С. Кланица ; под ред.Ю.М.Стройкова. - 3-е изд., перераб. - М. : Академия, 2010. - 176 с. - (Начальное профессиональное образование).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Попов, Ю. П., Охрана труда : учебное пособие / Ю. П. Попов, В. В. Колтунов. — Москва : КноРус, 2024. — 226 с. — ISBN 978-5-406-13405-4. — URL: https://book.ru/book/954520 (дата обращения: 11.09.2024). — Текст : электронный.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577E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Косолапова, Н. В., Охрана труда : учебник / Н. В. Косолапова, Н. А. Прокопенко. — Москва : КноРус, 2024. — 181 с. — ISBN 978-5-406-12839-8. — URL: https://book.ru/book/952781 (дата обращения: 11.09.2024). — Текст : электронный.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</w:rPr>
            </w:pP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iCs/>
                <w:sz w:val="24"/>
                <w:szCs w:val="24"/>
              </w:rPr>
              <w:t>Ткачева, Г. В., Охрана труда в профессиональной деятельности : учебно-практическое пособие / Г. В. Ткачева, Т. Е. Никвист, С. В. Коровин. — Москва : КноРус, 2024. — 130 с. — ISBN 978-5-406-12825-1. — URL: https://book.ru/book/952775 (дата обращения: 11.09.2024). — Текст : электронный.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AE6528" w:rsidRPr="00D577E7" w:rsidRDefault="00AE6528" w:rsidP="00AE65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577E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Васюкова, А. Т., Охрана труда для специальности Поварское и кондитерское дело : учебник / А. Т. Васюкова, М. В. Васюков, ; под ред. А. Т. Васюковой. — Москва : КноРус, 2024. — 223 с. — ISBN 978-5-406-12962-3. — URL: https://book.ru/book/953139 (дата обращения: 11.09.2024). — Текст : электронный.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ОП.09</w:t>
            </w: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Культура сельского дома</w:t>
            </w:r>
          </w:p>
        </w:tc>
        <w:tc>
          <w:tcPr>
            <w:tcW w:w="7282" w:type="dxa"/>
            <w:vAlign w:val="center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Новиков, В.А.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   Архитектурная организация сельской среды : учеб.пособие / В. А. Новиков. - М. : Архитектура -С, 2006.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FFFFF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дома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 xml:space="preserve"> : учеб.пособие для сред.проф.образования / Е. М. Кульбацкий [и др.]. - М. : Форум: ИНФРА-М, 2014. - 208 с. - (Профессиональное образование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rPr>
          <w:gridAfter w:val="1"/>
          <w:wAfter w:w="1107" w:type="dxa"/>
          <w:trHeight w:val="1156"/>
        </w:trPr>
        <w:tc>
          <w:tcPr>
            <w:tcW w:w="1486" w:type="dxa"/>
            <w:vMerge w:val="restart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1972" w:type="dxa"/>
            <w:vMerge w:val="restart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Основы менеджмента</w:t>
            </w:r>
          </w:p>
        </w:tc>
        <w:tc>
          <w:tcPr>
            <w:tcW w:w="7282" w:type="dxa"/>
            <w:vAlign w:val="center"/>
          </w:tcPr>
          <w:p w:rsidR="00AE6528" w:rsidRPr="00D577E7" w:rsidRDefault="00AE6528" w:rsidP="00AE65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Косьмин, А.Д.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   Менеджмент : учебник / А. Д. Косьмин, Н. В. Свинтицкий, Е. А. Косьмина. - 5-е изд., стер. - М. : Академия, 2014. - 208 с. - (Среднее профессиональное образование). - Библиогр.:с.201.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rPr>
          <w:gridAfter w:val="1"/>
          <w:wAfter w:w="1107" w:type="dxa"/>
          <w:trHeight w:val="904"/>
        </w:trPr>
        <w:tc>
          <w:tcPr>
            <w:tcW w:w="1486" w:type="dxa"/>
            <w:vMerge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vAlign w:val="center"/>
          </w:tcPr>
          <w:p w:rsidR="00AE6528" w:rsidRPr="00D577E7" w:rsidRDefault="002D77C6" w:rsidP="00AE65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Cs/>
                <w:sz w:val="24"/>
                <w:szCs w:val="24"/>
              </w:rPr>
              <w:t>Грибов, В. Д., Основы экономики, менеджмента и маркетинга : учебное пособие / В. Д. Грибов. — Москва : КноРус, 2025. — 224 с. — ISBN 978-5-406-13771-0. — URL: https://book.ru/book/955532 (дата обращения: 11.09.2024). — Текст : электронный.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rPr>
          <w:gridAfter w:val="1"/>
          <w:wAfter w:w="1107" w:type="dxa"/>
          <w:trHeight w:val="1020"/>
        </w:trPr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Основы ландшафтного дизайна</w:t>
            </w:r>
          </w:p>
        </w:tc>
        <w:tc>
          <w:tcPr>
            <w:tcW w:w="7282" w:type="dxa"/>
            <w:vAlign w:val="center"/>
          </w:tcPr>
          <w:p w:rsidR="00AE6528" w:rsidRPr="00D577E7" w:rsidRDefault="002D77C6" w:rsidP="00AE65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Cs/>
                <w:sz w:val="24"/>
                <w:szCs w:val="24"/>
              </w:rPr>
              <w:t>Алисова, Д.А.. Культурные ландшафты современного города : Сборник научных трудов / Д.А. Алисова; под. ред. И.А. Селезневой — Москва : Институт Наследия Лихачева, 2020. — 129 с. — ISBN 978-5-86443-323-2. — URL: https://book.ru/book/945045 (дата обращения: 11.09.2024). — Текст : электронный.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Основы бизнеса, коммуникаций и финансовой грамотности</w:t>
            </w:r>
          </w:p>
        </w:tc>
        <w:tc>
          <w:tcPr>
            <w:tcW w:w="7282" w:type="dxa"/>
          </w:tcPr>
          <w:p w:rsidR="00AE6528" w:rsidRPr="00D577E7" w:rsidRDefault="002D77C6" w:rsidP="00AE65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Cs/>
                <w:sz w:val="24"/>
                <w:szCs w:val="24"/>
              </w:rPr>
              <w:t>Грибов, В. Д., Менеджмент : учебное пособие / В. Д. Грибов. — Москва : КноРус, 2024. — 275 с. — ISBN 978-5-406-12808-4. — URL: https://book.ru/book/952691 (дата обращения: 11.09.2024). — Текст : электронный.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Искусство гостеприимства</w:t>
            </w:r>
          </w:p>
        </w:tc>
        <w:tc>
          <w:tcPr>
            <w:tcW w:w="7282" w:type="dxa"/>
          </w:tcPr>
          <w:p w:rsidR="00AE6528" w:rsidRPr="00D577E7" w:rsidRDefault="002D77C6" w:rsidP="00AE65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Cs/>
                <w:sz w:val="24"/>
                <w:szCs w:val="24"/>
              </w:rPr>
              <w:t>Воронкова, Л. П., История туризма и гостеприимства + еПриложение : учебное пособие / Л. П. Воронкова. — Москва : КноРус, 2024. — 394 с. — ISBN 978-5-406-12203-7. — URL: https://book.ru/book/950766 (дата обращения: 11.09.2024). — Текст : электронный.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7282" w:type="dxa"/>
          </w:tcPr>
          <w:p w:rsidR="00AE6528" w:rsidRPr="00D577E7" w:rsidRDefault="002D77C6" w:rsidP="00AE6528">
            <w:pPr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D577E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Казначевская, Г. Б., Менеджмент : учебник / Г. Б. Казначевская. — Москва : КноРус, 2024. — 240 с. — ISBN 978-5-406-12966-1. — URL: https://book.ru/book/953143 (дата обращения: 11.09.2024). — Текст : электронный.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Технологии ухода за сельскохозяйственными животными</w:t>
            </w:r>
          </w:p>
        </w:tc>
        <w:tc>
          <w:tcPr>
            <w:tcW w:w="728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Легеза, В.Н.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   Животноводство : учебник для нач.проф.образования / В. Н. Легеза. - 2-е изд., испр. - М. : Академия, 2004. - 384 48с. - (Федеральный комплект учебников. Профессиональное образование. Учебник). - Библиогр.:с.376.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хранения и переработки продукции животноводства в сельской 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усадьбе</w:t>
            </w:r>
          </w:p>
        </w:tc>
        <w:tc>
          <w:tcPr>
            <w:tcW w:w="728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Ковалев, Ю.Н.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   Основы ведения фермерского хозяйства : учеб.пособие / Ю. Н. Ковалев. - М. : Академия, 2004. - 272 с. - (Профессиональное образование). - Библиогр.:с.268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Табакова, Л.П.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   Частная зоотехния и технология производства продукции животноводства : учебник / Л. П. Табакова. - М. : КолосС, 2007. - 318 с. - (Учебники и учебные пособия для студентов средних специальных учебных заведений). - Библиогр.:с.312.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Фермерское хозяйство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. - Харьков; Белгород : Книжный Клуб "Клуб Семейного Досуга", 2009. - 320 с. - (Энциклопедия хозяина).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Азбука фермера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 xml:space="preserve"> / ред.В.Н.Хлыстун. - М. : Колос, 1994. - 608 с. - (Учебники и учеб.пособия для начального профессионального образования).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Магомедов, М.Ш.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   Справочник фермера: животноводство, птицеводство, пчеловодство / М. Ш. Магомедов. - 4-е изд. - Ростов н/Д : Феникс, 2010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Пронин, В.В.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   Технология первичной переработки продуктов животноводства : учеб.пособие / В. В. Пронин, С. П. Фисенко, И. А. Мазилкин. - СПб. : Лань, 2013. - 176 с. : ил. - (Учебники для вузов. Специальная литература).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528" w:rsidRPr="00D577E7" w:rsidRDefault="002D77C6" w:rsidP="00AE6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</w:rPr>
              <w:t>Курочкин, А. А. </w:t>
            </w: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Технологическое оборудование для переработки продукции животноводства в 2 ч. Часть 1 : учебник и практикум для среднего профессионального образования / А. А. Курочкин. — 2-е изд., перераб. и доп. — Москва : Издательство Юрайт, 2024. — 249 с. — (Профессиональное образование). — ISBN 978-5-534-10348-9. — Текст : электронный // Образовательная платформа Юрайт [сайт]. — URL: </w:t>
            </w:r>
            <w:hyperlink r:id="rId51" w:tgtFrame="_blank" w:history="1">
              <w:r w:rsidRPr="00D577E7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t>https://urait.ru/bcode/542093</w:t>
              </w:r>
            </w:hyperlink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11.09.2024)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528" w:rsidRPr="00D577E7" w:rsidRDefault="002D77C6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</w:rPr>
              <w:t>Курочкин, А. А. </w:t>
            </w: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Технологическое оборудование для переработки продукции животноводства. В 2 ч. Часть 2 : учебник и практикум для среднего профессионального образования / А. А. Курочкин. — 2-е изд., перераб. и доп. — Москва : Издательство Юрайт, 2024. — 255 с. — (Профессиональное образование). — ISBN 978-5-534-10346-5. — Текст : электронный // Образовательная платформа Юрайт [сайт]. — URL: </w:t>
            </w:r>
            <w:hyperlink r:id="rId52" w:tgtFrame="_blank" w:history="1">
              <w:r w:rsidRPr="00D577E7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t>https://urait.ru/bcode/542096</w:t>
              </w:r>
            </w:hyperlink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11.09.2024)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rPr>
          <w:gridAfter w:val="1"/>
          <w:wAfter w:w="1107" w:type="dxa"/>
          <w:trHeight w:val="2373"/>
        </w:trPr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528" w:rsidRPr="00D577E7" w:rsidRDefault="002D77C6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Оборудование и автоматизация перерабатывающих производств : учебник для среднего профессионального образования / А. А. Курочкин, Г. В. Шабурова, А. С. Гордеев, А. И. Завражнов. — 2-е изд., испр. и доп. — Москва : Издательство Юрайт, 2024. — 586 с. — (Профессиональное образование). — ISBN 978-5-534-11923-7. — Текст : электронный // Образовательная платформа Юрайт [сайт]. — URL: </w:t>
            </w:r>
            <w:hyperlink r:id="rId53" w:tgtFrame="_blank" w:history="1">
              <w:r w:rsidRPr="00D577E7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t>https://urait.ru/bcode/542429</w:t>
              </w:r>
            </w:hyperlink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11.09.2024)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продукции растениеводства в сельской усадьбе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28" w:rsidRPr="00D577E7" w:rsidRDefault="002D77C6" w:rsidP="00AE65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</w:rPr>
              <w:t>Таланов, И. П. </w:t>
            </w: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Растениеводство. Практикум : учебное пособие для среднего профессионального образования / И. П. Таланов. — 2-е изд., испр. и доп. — Москва : Издательство Юрайт, 2024. — 288 с. — (Профессиональное образование). — ISBN 978-5-534-08153-4. — Текст : электронный // Образовательная платформа Юрайт [сайт]. — URL: </w:t>
            </w:r>
            <w:hyperlink r:id="rId54" w:tgtFrame="_blank" w:history="1">
              <w:r w:rsidRPr="00D577E7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t>https://urait.ru/bcode/538773</w:t>
              </w:r>
            </w:hyperlink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11.09.2024)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Технологии хранения и переработки продукции растениеводства в сельской усадьбе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28" w:rsidRPr="00D577E7" w:rsidRDefault="002D77C6" w:rsidP="00AE65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</w:rPr>
              <w:t>Келер, В. В. </w:t>
            </w: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Технология производства продукции растениеводства : учебное пособие для среднего профессионального образования / В. В. Келер. — 2-е изд. — Москва : Издательство Юрайт, 2024. — 266 с. — (Профессиональное образование). — ISBN 978-5-534-17508-0. — Текст : электронный // Образовательная платформа Юрайт [сайт]. — URL: </w:t>
            </w:r>
            <w:hyperlink r:id="rId55" w:tgtFrame="_blank" w:history="1">
              <w:r w:rsidRPr="00D577E7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t>https://urait.ru/bcode/533210</w:t>
              </w:r>
            </w:hyperlink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11.09.2024)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28" w:rsidRPr="00D577E7" w:rsidRDefault="00AE6528" w:rsidP="00D57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Механизация растениеводства : учебник / В.Н. Солнцев, А.П. Тарасенко, В.И. Оробинский [и др.] ; под ред. В.Н. Солнцева. — Москва : ИНФРА-М, 2022. — 383 с. — (Среднее профессиональное образование). - ISBN 978-5-16-013973-9. 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28" w:rsidRPr="00D577E7" w:rsidRDefault="007F21C1" w:rsidP="00AE6528">
            <w:pPr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D577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</w:rPr>
              <w:t>Колчина, Л. М. </w:t>
            </w: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Современные технологии, машины и оборудование для возделывания овощных культур / Л. М. Колчина. — 2-е изд. — Москва : Издательство Юрайт, 2024. — 200 с. — (Высшее образование). — ISBN 978-5-534-11425-6. — Текст : электронный // Образовательная платформа Юрайт [сайт]. — URL: </w:t>
            </w:r>
            <w:hyperlink r:id="rId56" w:tgtFrame="_blank" w:history="1">
              <w:r w:rsidRPr="00D577E7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t>https://urait.ru/bcode/542479</w:t>
              </w:r>
            </w:hyperlink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11.09.2024)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28" w:rsidRPr="00D577E7" w:rsidRDefault="007F21C1" w:rsidP="00AE65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</w:rPr>
              <w:t>Васильева, В. А. </w:t>
            </w: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Ландшафтный дизайн малого сада : учебное пособие для среднего профессионального образования / В. А. Васильева, А. И. Головня, Н. Н. Лазарев. — 2-е изд., перераб. и доп. — Москва : Издательство Юрайт, 2024. — 175 с. — (Профессиональное образование). — ISBN 978-5-534-17985-9. — Текст : электронный // Образовательная платформа Юрайт [сайт]. — URL: </w:t>
            </w:r>
            <w:hyperlink r:id="rId57" w:tgtFrame="_blank" w:history="1">
              <w:r w:rsidRPr="00D577E7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t>https://urait.ru/bcode/534103</w:t>
              </w:r>
            </w:hyperlink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11.09.2024)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color w:val="616580"/>
                <w:sz w:val="24"/>
                <w:szCs w:val="24"/>
                <w:shd w:val="clear" w:color="auto" w:fill="FFFFFF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Ториков, В. Е. Овощеводство / В. Е. Ториков, С. М. Сычев. — 3-е изд., стер. — Санкт-Петербург : Лань, 2022. — 124 с. — ISBN 978-5-8114-9995-3. — Текст : электронный // Лань : электронно-библиотечная система. — URL</w:t>
            </w:r>
            <w:r w:rsidRPr="00D577E7">
              <w:rPr>
                <w:rFonts w:ascii="Times New Roman" w:hAnsi="Times New Roman" w:cs="Times New Roman"/>
                <w:color w:val="616580"/>
                <w:sz w:val="24"/>
                <w:szCs w:val="24"/>
                <w:shd w:val="clear" w:color="auto" w:fill="FFFFFF"/>
              </w:rPr>
              <w:t xml:space="preserve">: </w:t>
            </w:r>
            <w:hyperlink r:id="rId58" w:history="1">
              <w:r w:rsidRPr="00D577E7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https://e.lanbook.com/book/202184</w:t>
              </w:r>
            </w:hyperlink>
          </w:p>
          <w:p w:rsidR="00AE6528" w:rsidRPr="00D577E7" w:rsidRDefault="00AE6528" w:rsidP="007F21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color w:val="616580"/>
                <w:sz w:val="24"/>
                <w:szCs w:val="24"/>
                <w:shd w:val="clear" w:color="auto" w:fill="FFFFFF"/>
              </w:rPr>
              <w:t xml:space="preserve"> (дата обращения: </w:t>
            </w:r>
            <w:r w:rsidR="007F21C1" w:rsidRPr="00D577E7">
              <w:rPr>
                <w:rFonts w:ascii="Times New Roman" w:hAnsi="Times New Roman" w:cs="Times New Roman"/>
                <w:color w:val="616580"/>
                <w:sz w:val="24"/>
                <w:szCs w:val="24"/>
                <w:shd w:val="clear" w:color="auto" w:fill="FFFFFF"/>
              </w:rPr>
              <w:t>11.09.2024</w:t>
            </w:r>
            <w:r w:rsidRPr="00D577E7">
              <w:rPr>
                <w:rFonts w:ascii="Times New Roman" w:hAnsi="Times New Roman" w:cs="Times New Roman"/>
                <w:color w:val="616580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color w:val="616580"/>
                <w:sz w:val="24"/>
                <w:szCs w:val="24"/>
                <w:shd w:val="clear" w:color="auto" w:fill="FFFFFF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Мешков, А. В. Овощеводство. Практикум / А. В. Мешков, В. И. Терехова, А. В. Константинович. — 3-е изд., стер. — Санкт-Петербург : Лань, 2022. — 292 с. — ISBN 978-5-507-44935-4. — Текст : электронный // Лань : электронно-библиотечная система. — URL: </w:t>
            </w:r>
            <w:hyperlink r:id="rId59" w:history="1">
              <w:r w:rsidRPr="00D577E7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https://e.lanbook.com/book/249653</w:t>
              </w:r>
            </w:hyperlink>
          </w:p>
          <w:p w:rsidR="00AE6528" w:rsidRPr="00D577E7" w:rsidRDefault="00AE6528" w:rsidP="007F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color w:val="616580"/>
                <w:sz w:val="24"/>
                <w:szCs w:val="24"/>
                <w:shd w:val="clear" w:color="auto" w:fill="FFFFFF"/>
              </w:rPr>
              <w:t xml:space="preserve"> (дата обращения: </w:t>
            </w:r>
            <w:r w:rsidR="007F21C1" w:rsidRPr="00D577E7">
              <w:rPr>
                <w:rFonts w:ascii="Times New Roman" w:hAnsi="Times New Roman" w:cs="Times New Roman"/>
                <w:color w:val="616580"/>
                <w:sz w:val="24"/>
                <w:szCs w:val="24"/>
                <w:shd w:val="clear" w:color="auto" w:fill="FFFFFF"/>
              </w:rPr>
              <w:t>11.09.2024</w:t>
            </w:r>
            <w:r w:rsidRPr="00D577E7">
              <w:rPr>
                <w:rFonts w:ascii="Times New Roman" w:hAnsi="Times New Roman" w:cs="Times New Roman"/>
                <w:color w:val="616580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МДК.03.01</w:t>
            </w: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Технологии кулинарного приготовления пищи и контроль качества блюд</w:t>
            </w:r>
          </w:p>
        </w:tc>
        <w:tc>
          <w:tcPr>
            <w:tcW w:w="728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Богушева, В.И.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   Технология приготовления пищи : учеб.-метод.пособие / В. И. Богушева. - Ростов н/Д : Феникс, 2016. - 374 с. - (Среднее профессиональное образование).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Анфимова, Н.А.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  Кулинария : учебник для нач.проф.образования / Н. А. Анфимова. -10-е изд., перераб. и доп. - М. : Академия, 2015. - 400 с. - (Начальное профессиональное образование. Повар, кондитер).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Бутейкис, Н.Г.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   Технология приготовления мучных кондитерских изделий : учебник для нач.проф.образования / Н. Г. Бутейкис. - 9-е изд., стер. - М. : Академия, 2010. - 304 с. - (Начальное профессиональное образование. Общественное питание).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Шумилкина, М.Н.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 xml:space="preserve">   Кондитер : учеб.пособие / М. Н. Шумилкина. - 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Ростов н/Д : Феникс, 2010. - 313 с. - (Начальное профессиональное образование).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производства и обслуживания на предприятиях общественного питания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Л.А. Радченко. — Москва : КноРус, 2018. — 321 с. — Для СПО и НПО          Режим доступа </w:t>
            </w:r>
            <w:hyperlink r:id="rId60" w:history="1">
              <w:r w:rsidRPr="00D577E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https://www.book.ru/book/920629</w:t>
              </w:r>
            </w:hyperlink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процесса приготовления и приготовления сложной горячей кулинарной продукции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А.Т. Васюкова. — Москва : КноРус, 2018. — 321 с. — Для СПО Режим доступа </w:t>
            </w:r>
            <w:hyperlink r:id="rId61" w:history="1">
              <w:r w:rsidRPr="00D577E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https://www.book.ru/book/924187</w:t>
              </w:r>
            </w:hyperlink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28" w:rsidRPr="00D577E7" w:rsidRDefault="007F21C1" w:rsidP="00AE65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Cs/>
                <w:sz w:val="24"/>
                <w:szCs w:val="24"/>
              </w:rPr>
              <w:t>Васюкова, А. Т., Организация процесса приготовления и приготовление сложных хлебобулочных, мучных кондитерских изделий + еПриложение : учебник / А. Т. Васюкова. — Москва : КноРус, 2022. — 247 с. — ISBN 978-5-406-09551-5. — URL: https://book.ru/book/943619 (дата обращения: 11.09.2024). — Текст : электронный.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28" w:rsidRPr="00D577E7" w:rsidRDefault="007F21C1" w:rsidP="00AE65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Cs/>
                <w:sz w:val="24"/>
                <w:szCs w:val="24"/>
              </w:rPr>
              <w:t>Васюкова, А. Т., Приготовление, оформление и подготовка к реализации холодных и горячих сладких блюд, десертов, напитков разнообразного ассортимента : учебник / А. Т. Васюкова, А. А. Славянский, ; под ред. А. Т. Васюковой. — Москва : КноРус, 2023. — 182 с. — ISBN 978-5-406-11577-0. — URL: https://book.ru/book/949430 (дата обращения: 11.09.2024). — Текст : электронный.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28" w:rsidRPr="00D577E7" w:rsidRDefault="007F21C1" w:rsidP="00AE65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Cs/>
                <w:sz w:val="24"/>
                <w:szCs w:val="24"/>
              </w:rPr>
              <w:t>Васюкова, А. Т., Организация процесса приготовления и приготовление сложных хлебобулочных, мучных кондитерских изделий. Практикум + еПриложение : учебно-практическое пособие / А. Т. Васюкова, Т. С. Жилина. — Москва : КноРус, 2024. — 325 с. — ISBN 978-5-406-12154-2. — URL: https://book.ru/book/950545 (дата обращения: 11.09.2024). — Текст : электронный.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28" w:rsidRPr="00D577E7" w:rsidRDefault="007F21C1" w:rsidP="00AE65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Васюкова, А. Т., Технология приготовления полуфабрикатов для сложной кулинарной продукции + еПриложение : учебник / А. Т. Васюкова, А. А. Славянский, Д. А. Куликов. — Москва : КноРус, 2024. — 222 с. — ISBN 978-5-406-12218-1. — URL: </w:t>
            </w:r>
            <w:r w:rsidRPr="00D577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https://book.ru/book/950681 (дата обращения: 11.09.2024). — Текст : электронный.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28" w:rsidRPr="00D577E7" w:rsidRDefault="007F21C1" w:rsidP="00AE65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Cs/>
                <w:sz w:val="24"/>
                <w:szCs w:val="24"/>
              </w:rPr>
              <w:t>Васюкова, А. Т., Организация процесса приготовления и приготовление сложной холодной кулинарной продукции + еПриложение : учебник / А. Т. Васюкова. — Москва : КноРус, 2024. — 205 с. — ISBN 978-5-406-12451-2. — URL: https://book.ru/book/951556 (дата обращения: 11.09.2024). — Текст : электронный.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28" w:rsidRPr="00D577E7" w:rsidRDefault="007F21C1" w:rsidP="00AE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Энциклопедия питания. Том 10. Ресторанный сервис и этикет : справочное издание / А. И. Черевко, В. М. Михайлов, Е. В. Новикова [и др.] ; под общ. ред. А. И. Черевко, В. М. Михайлов. — Москва : КноРус, 2024. — 176 с. — ISBN 978-5-406-12137-5. — URL: https://book.ru/book/950613 (дата обращения: 11.09.2024). — Текст : электронный.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28" w:rsidRPr="00D577E7" w:rsidRDefault="007F21C1" w:rsidP="00AE65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</w:rPr>
              <w:t>Пасько, О. В. </w:t>
            </w: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Технология продукции общественного питания : учебник для среднего профессионального образования / О. В. Пасько, Н. В. Бураковская, О. В. Автюхова. — 2-е изд., перераб. и доп. — Москва : Издательство Юрайт, 2024. — 220 с. — (Профессиональное образование). — ISBN 978-5-534-17180-8. — Текст : электронный // Образовательная платформа Юрайт [сайт]. — URL: </w:t>
            </w:r>
            <w:hyperlink r:id="rId62" w:tgtFrame="_blank" w:history="1">
              <w:r w:rsidRPr="00D577E7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t>https://urait.ru/bcode/538302</w:t>
              </w:r>
            </w:hyperlink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11.09.2024)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rPr>
          <w:gridAfter w:val="1"/>
          <w:wAfter w:w="1107" w:type="dxa"/>
        </w:trPr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28" w:rsidRPr="00D577E7" w:rsidRDefault="007F21C1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</w:rPr>
              <w:t>Пасько, О. В. </w:t>
            </w: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Технология продукции общественного питания. Лабораторный практикум : учебное пособие для среднего профессионального образования / О. В. Пасько, О. В. Автюхова. — 2-е изд., испр. и доп. — Москва : Издательство Юрайт, 2024. — 268 с. — (Профессиональное образование). — ISBN 978-5-534-07919-7. — Текст : электронный // Образовательная платформа Юрайт [сайт]. — URL: </w:t>
            </w:r>
            <w:hyperlink r:id="rId63" w:tgtFrame="_blank" w:history="1">
              <w:r w:rsidRPr="00D577E7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t>https://urait.ru/bcode/538614</w:t>
              </w:r>
            </w:hyperlink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11.09.2024)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28" w:rsidRPr="00D577E7" w:rsidRDefault="007F21C1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Технология продукции общественного питания. Практикум : учебное пособие для среднего профессионального образования / Н. Г. Кульнева, В. А. Голыбин, Ю. И. Последова, В. А. Федорук. — 2-е изд., испр. и доп. — Москва : Издательство Юрайт, 2024. — </w:t>
            </w:r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141 с. — (Профессиональное образование). — ISBN 978-5-534-13210-6. — Текст : электронный // Образовательная платформа Юрайт [сайт]. — URL: </w:t>
            </w:r>
            <w:hyperlink r:id="rId64" w:tgtFrame="_blank" w:history="1">
              <w:r w:rsidRPr="00D577E7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t>https://urait.ru/bcode/542167</w:t>
              </w:r>
            </w:hyperlink>
            <w:r w:rsidRPr="00D57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11.09.2024)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28" w:rsidRPr="00D577E7" w:rsidRDefault="007F21C1" w:rsidP="00AE65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Cs/>
                <w:sz w:val="24"/>
                <w:szCs w:val="24"/>
              </w:rPr>
              <w:t>Мирзоев, А. М., Товароведение продовольственных товаров : учебник / А. М. Мирзоев. — Москва : КноРус, 2024. — 375 с. — ISBN 978-5-406-13173-2. — URL: https://book.ru/book/954395 (дата обращения: 11.09.2024). — Текст : электронный.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Методы учета имущества, обязательств</w:t>
            </w:r>
          </w:p>
        </w:tc>
        <w:tc>
          <w:tcPr>
            <w:tcW w:w="728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Иванова, Н.А.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   Ведение оперативного учета имущества, обязательств, финансовых и хозяйственных операций в сельской усадьбе : учебник / Н. А. Иванова. - М. : Академия, 2016. - 304 с. - (Профессиональное образование). - Библиогр.:с.297.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AE6528" w:rsidRPr="00D577E7" w:rsidRDefault="007F21C1" w:rsidP="00AE65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Cs/>
                <w:sz w:val="24"/>
                <w:szCs w:val="24"/>
              </w:rPr>
              <w:t>Костюкова, Е. И., Документирование хозяйственных операций и ведение бухгалтерского учета активов организации : учебник / Е. И. Костюкова, О. В. Ельчанинова, С. А. Тунин. — Москва : КноРус, 2024. — 175 с. — ISBN 978-5-406-12604-2. — URL: https://book.ru/book/951819 (дата обращения: 11.09.2024). — Текст : электронный.</w:t>
            </w:r>
          </w:p>
        </w:tc>
        <w:tc>
          <w:tcPr>
            <w:tcW w:w="1984" w:type="dxa"/>
          </w:tcPr>
          <w:p w:rsidR="00AE6528" w:rsidRPr="00D577E7" w:rsidRDefault="007F21C1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Шестакова, Т.И.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   Калькуляция и учет в общественном питании : учеб.-практ.пособие / Т. И. Шестакова. - 7-е изд., доп. и перераб. - Ростов н/Д : Феникс, 2010. - 346 с. - (Начальное профессиональное образование).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Богаченко, В.М.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   Основы бухгалтерского учета: теория дисциплины. Практические занятия : учебник / В. М. Богаченко, Н. А. Кириллова. - Ростов н/Д : Феникс, 2013. - 299 с. - (Среднее профессиональное образование).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Брыкова, Н.В.</w:t>
            </w: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   Теория бухгалтерского учета : учебник / Н. В. Брыкова. - М. : Академия , 2011. - 141 с. - (Начальное профессиональное образование).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AE6528" w:rsidRPr="00D577E7" w:rsidRDefault="007F21C1" w:rsidP="00AE65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Документирование хозяйственных операций и ведение бухгалтерского учета имущества организации : учебник / У. Ю. Блинова, Е. Ю. Астахова, Н. И. Голышева [и др.] ; под ред. У. Ю. Блиновой. — Москва : КноРус, 2023. — 304 с. — ISBN 978-5-406-</w:t>
            </w:r>
            <w:r w:rsidRPr="00D577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10530-6. — URL: https://book.ru/book/945222 (дата обращения: 11.09.2024). — Текст : электронный.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AE6528" w:rsidRPr="00D577E7" w:rsidRDefault="007F21C1" w:rsidP="00AE65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Cs/>
                <w:sz w:val="24"/>
                <w:szCs w:val="24"/>
              </w:rPr>
              <w:t>Костюкова, Е. И., Основы калькуляции и учета (для профессии Повар-кондитер) : учебное пособие / Е. И. Костюкова, О. В. Ельчанинова. — Москва : КноРус, 2023. — 176 с. — ISBN 978-5-406-11190-1. — URL: https://book.ru/book/948693 (дата обращения: 11.09.2024). — Текст : электронный.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82414B"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AE6528" w:rsidRPr="00D577E7" w:rsidRDefault="007F21C1" w:rsidP="00AE65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E7">
              <w:rPr>
                <w:rFonts w:ascii="Times New Roman" w:hAnsi="Times New Roman" w:cs="Times New Roman"/>
                <w:bCs/>
                <w:sz w:val="24"/>
                <w:szCs w:val="24"/>
              </w:rPr>
              <w:t>Орешкина, Н. А., Основы калькуляции и учета ( в поварском деле и общественном питании). Практикум : учебное пособие / Н. А. Орешкина. — Москва : КноРус, 2024. — 225 с. — ISBN 978-5-406-12815-2. — URL: https://book.ru/book/952695 (дата обращения: 11.09.2024). — Текст : электронный.</w:t>
            </w: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7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28" w:rsidRPr="00D577E7" w:rsidTr="007F21C1">
        <w:trPr>
          <w:trHeight w:val="111"/>
        </w:trPr>
        <w:tc>
          <w:tcPr>
            <w:tcW w:w="1486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28" w:rsidRPr="00D577E7" w:rsidRDefault="00AE6528" w:rsidP="00A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74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E6528" w:rsidRPr="00D577E7" w:rsidRDefault="00AE6528" w:rsidP="00AE6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43E" w:rsidRPr="00D577E7" w:rsidRDefault="00C9643E">
      <w:pPr>
        <w:rPr>
          <w:rFonts w:ascii="Times New Roman" w:hAnsi="Times New Roman" w:cs="Times New Roman"/>
          <w:sz w:val="24"/>
          <w:szCs w:val="24"/>
        </w:rPr>
      </w:pPr>
    </w:p>
    <w:sectPr w:rsidR="00C9643E" w:rsidRPr="00D577E7" w:rsidSect="00C964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2B5" w:rsidRDefault="003F72B5">
      <w:pPr>
        <w:spacing w:line="240" w:lineRule="auto"/>
      </w:pPr>
      <w:r>
        <w:separator/>
      </w:r>
    </w:p>
  </w:endnote>
  <w:endnote w:type="continuationSeparator" w:id="1">
    <w:p w:rsidR="003F72B5" w:rsidRDefault="003F72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2B5" w:rsidRDefault="003F72B5">
      <w:pPr>
        <w:spacing w:after="0"/>
      </w:pPr>
      <w:r>
        <w:separator/>
      </w:r>
    </w:p>
  </w:footnote>
  <w:footnote w:type="continuationSeparator" w:id="1">
    <w:p w:rsidR="003F72B5" w:rsidRDefault="003F72B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5A4"/>
    <w:rsid w:val="00013B46"/>
    <w:rsid w:val="00030C97"/>
    <w:rsid w:val="000443FF"/>
    <w:rsid w:val="000462AD"/>
    <w:rsid w:val="000470CB"/>
    <w:rsid w:val="00054A36"/>
    <w:rsid w:val="00071ECF"/>
    <w:rsid w:val="000A19F6"/>
    <w:rsid w:val="00107886"/>
    <w:rsid w:val="001325E0"/>
    <w:rsid w:val="00144815"/>
    <w:rsid w:val="001C4836"/>
    <w:rsid w:val="00217D58"/>
    <w:rsid w:val="00255703"/>
    <w:rsid w:val="00271730"/>
    <w:rsid w:val="002804C0"/>
    <w:rsid w:val="00296E87"/>
    <w:rsid w:val="002D77C6"/>
    <w:rsid w:val="00396D31"/>
    <w:rsid w:val="003A3FA2"/>
    <w:rsid w:val="003F3B0D"/>
    <w:rsid w:val="003F72B5"/>
    <w:rsid w:val="004101D1"/>
    <w:rsid w:val="004425DE"/>
    <w:rsid w:val="004631FF"/>
    <w:rsid w:val="004829AA"/>
    <w:rsid w:val="004C2DB8"/>
    <w:rsid w:val="004E3F15"/>
    <w:rsid w:val="00515B3B"/>
    <w:rsid w:val="0053672D"/>
    <w:rsid w:val="005717FD"/>
    <w:rsid w:val="005746DF"/>
    <w:rsid w:val="00575FAA"/>
    <w:rsid w:val="00594387"/>
    <w:rsid w:val="005C05AD"/>
    <w:rsid w:val="00605425"/>
    <w:rsid w:val="006174C4"/>
    <w:rsid w:val="00617C5F"/>
    <w:rsid w:val="006353D6"/>
    <w:rsid w:val="0064287E"/>
    <w:rsid w:val="006D3E01"/>
    <w:rsid w:val="0070276F"/>
    <w:rsid w:val="00722801"/>
    <w:rsid w:val="007933A0"/>
    <w:rsid w:val="007D080A"/>
    <w:rsid w:val="007F21C1"/>
    <w:rsid w:val="00801D51"/>
    <w:rsid w:val="00822617"/>
    <w:rsid w:val="0082414B"/>
    <w:rsid w:val="0084157F"/>
    <w:rsid w:val="00843B8C"/>
    <w:rsid w:val="008C6C8E"/>
    <w:rsid w:val="008E1246"/>
    <w:rsid w:val="009335A4"/>
    <w:rsid w:val="00992C01"/>
    <w:rsid w:val="009B11DA"/>
    <w:rsid w:val="00A26145"/>
    <w:rsid w:val="00A4604D"/>
    <w:rsid w:val="00A47606"/>
    <w:rsid w:val="00AB5C7B"/>
    <w:rsid w:val="00AB724B"/>
    <w:rsid w:val="00AE3948"/>
    <w:rsid w:val="00AE6528"/>
    <w:rsid w:val="00AF76F6"/>
    <w:rsid w:val="00B24E44"/>
    <w:rsid w:val="00B2743D"/>
    <w:rsid w:val="00B439B1"/>
    <w:rsid w:val="00B51578"/>
    <w:rsid w:val="00B57FF4"/>
    <w:rsid w:val="00B72B2E"/>
    <w:rsid w:val="00BA49DF"/>
    <w:rsid w:val="00BC27AB"/>
    <w:rsid w:val="00BD6F46"/>
    <w:rsid w:val="00BE4ABF"/>
    <w:rsid w:val="00C0040A"/>
    <w:rsid w:val="00C3030F"/>
    <w:rsid w:val="00C9643E"/>
    <w:rsid w:val="00CA3375"/>
    <w:rsid w:val="00D45B13"/>
    <w:rsid w:val="00D50C15"/>
    <w:rsid w:val="00D5430A"/>
    <w:rsid w:val="00D577E7"/>
    <w:rsid w:val="00D93E3E"/>
    <w:rsid w:val="00D96A70"/>
    <w:rsid w:val="00DB7C5D"/>
    <w:rsid w:val="00DD64B6"/>
    <w:rsid w:val="00DE5875"/>
    <w:rsid w:val="00DF4961"/>
    <w:rsid w:val="00E05807"/>
    <w:rsid w:val="00E42194"/>
    <w:rsid w:val="00E62E28"/>
    <w:rsid w:val="00EA33A3"/>
    <w:rsid w:val="00F0413F"/>
    <w:rsid w:val="00F14616"/>
    <w:rsid w:val="00F16ED9"/>
    <w:rsid w:val="00F3060A"/>
    <w:rsid w:val="00F52EC1"/>
    <w:rsid w:val="5D652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964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4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1"/>
    <w:uiPriority w:val="99"/>
    <w:semiHidden/>
    <w:unhideWhenUsed/>
    <w:rsid w:val="00C9643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footer"/>
    <w:basedOn w:val="a"/>
    <w:link w:val="12"/>
    <w:uiPriority w:val="99"/>
    <w:semiHidden/>
    <w:unhideWhenUsed/>
    <w:qFormat/>
    <w:rsid w:val="00C9643E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qFormat/>
    <w:rsid w:val="00C9643E"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Hyperlink"/>
    <w:basedOn w:val="a0"/>
    <w:unhideWhenUsed/>
    <w:qFormat/>
    <w:rsid w:val="00C9643E"/>
    <w:rPr>
      <w:color w:val="0000FF"/>
      <w:u w:val="single"/>
    </w:rPr>
  </w:style>
  <w:style w:type="paragraph" w:styleId="a8">
    <w:name w:val="Normal (Web)"/>
    <w:basedOn w:val="a"/>
    <w:uiPriority w:val="99"/>
    <w:unhideWhenUsed/>
    <w:qFormat/>
    <w:rsid w:val="00C9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9643E"/>
    <w:rPr>
      <w:b/>
      <w:bCs/>
    </w:rPr>
  </w:style>
  <w:style w:type="table" w:styleId="aa">
    <w:name w:val="Table Grid"/>
    <w:basedOn w:val="a1"/>
    <w:uiPriority w:val="59"/>
    <w:qFormat/>
    <w:rsid w:val="00C96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64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964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qFormat/>
    <w:rsid w:val="00C9643E"/>
  </w:style>
  <w:style w:type="character" w:customStyle="1" w:styleId="ab">
    <w:name w:val="Текст выноски Знак"/>
    <w:basedOn w:val="a0"/>
    <w:link w:val="a3"/>
    <w:uiPriority w:val="99"/>
    <w:semiHidden/>
    <w:rsid w:val="00C9643E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3"/>
    <w:uiPriority w:val="99"/>
    <w:semiHidden/>
    <w:rsid w:val="00C9643E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C9643E"/>
  </w:style>
  <w:style w:type="character" w:customStyle="1" w:styleId="ac">
    <w:name w:val="Нижний колонтитул Знак"/>
    <w:basedOn w:val="a0"/>
    <w:link w:val="a4"/>
    <w:uiPriority w:val="99"/>
    <w:semiHidden/>
    <w:qFormat/>
    <w:rsid w:val="00C9643E"/>
  </w:style>
  <w:style w:type="character" w:customStyle="1" w:styleId="12">
    <w:name w:val="Нижний колонтитул Знак1"/>
    <w:basedOn w:val="a0"/>
    <w:link w:val="a4"/>
    <w:uiPriority w:val="99"/>
    <w:semiHidden/>
    <w:qFormat/>
    <w:rsid w:val="00C9643E"/>
  </w:style>
  <w:style w:type="paragraph" w:styleId="ad">
    <w:name w:val="List Paragraph"/>
    <w:basedOn w:val="a"/>
    <w:uiPriority w:val="34"/>
    <w:qFormat/>
    <w:rsid w:val="00C9643E"/>
    <w:pPr>
      <w:ind w:left="720"/>
      <w:contextualSpacing/>
    </w:pPr>
  </w:style>
  <w:style w:type="paragraph" w:customStyle="1" w:styleId="ConsPlusNonformat">
    <w:name w:val="ConsPlusNonformat"/>
    <w:uiPriority w:val="99"/>
    <w:rsid w:val="00C9643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41">
    <w:name w:val="Заголовок 41"/>
    <w:basedOn w:val="a"/>
    <w:uiPriority w:val="1"/>
    <w:qFormat/>
    <w:rsid w:val="00C9643E"/>
    <w:pPr>
      <w:widowControl w:val="0"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nnotation">
    <w:name w:val="annotation"/>
    <w:basedOn w:val="a0"/>
    <w:rsid w:val="00C9643E"/>
  </w:style>
  <w:style w:type="paragraph" w:customStyle="1" w:styleId="book-annotation">
    <w:name w:val="book-annotation"/>
    <w:basedOn w:val="a"/>
    <w:qFormat/>
    <w:rsid w:val="00C9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ook.ru/book/930711" TargetMode="External"/><Relationship Id="rId18" Type="http://schemas.openxmlformats.org/officeDocument/2006/relationships/hyperlink" Target="https://urait.ru/bcode/540360" TargetMode="External"/><Relationship Id="rId26" Type="http://schemas.openxmlformats.org/officeDocument/2006/relationships/hyperlink" Target="https://urait.ru/bcode/513854" TargetMode="External"/><Relationship Id="rId39" Type="http://schemas.openxmlformats.org/officeDocument/2006/relationships/hyperlink" Target="https://urait.ru/bcode/543162" TargetMode="External"/><Relationship Id="rId21" Type="http://schemas.openxmlformats.org/officeDocument/2006/relationships/hyperlink" Target="https://urait.ru/bcode/511628" TargetMode="External"/><Relationship Id="rId34" Type="http://schemas.openxmlformats.org/officeDocument/2006/relationships/hyperlink" Target="https://urait.ru/bcode/514893" TargetMode="External"/><Relationship Id="rId42" Type="http://schemas.openxmlformats.org/officeDocument/2006/relationships/hyperlink" Target="https://urait.ru/bcode/544944" TargetMode="External"/><Relationship Id="rId47" Type="http://schemas.openxmlformats.org/officeDocument/2006/relationships/hyperlink" Target="https://urait.ru/bcode/545035" TargetMode="External"/><Relationship Id="rId50" Type="http://schemas.openxmlformats.org/officeDocument/2006/relationships/hyperlink" Target="https://urait.ru/bcode/531090" TargetMode="External"/><Relationship Id="rId55" Type="http://schemas.openxmlformats.org/officeDocument/2006/relationships/hyperlink" Target="https://urait.ru/bcode/533210" TargetMode="External"/><Relationship Id="rId63" Type="http://schemas.openxmlformats.org/officeDocument/2006/relationships/hyperlink" Target="https://urait.ru/bcode/538614" TargetMode="External"/><Relationship Id="rId7" Type="http://schemas.openxmlformats.org/officeDocument/2006/relationships/hyperlink" Target="https://urait.ru/bcode/5407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541174" TargetMode="External"/><Relationship Id="rId20" Type="http://schemas.openxmlformats.org/officeDocument/2006/relationships/hyperlink" Target="https://www.book.ru/book/922677" TargetMode="External"/><Relationship Id="rId29" Type="http://schemas.openxmlformats.org/officeDocument/2006/relationships/hyperlink" Target="https://urait.ru/bcode/491018" TargetMode="External"/><Relationship Id="rId41" Type="http://schemas.openxmlformats.org/officeDocument/2006/relationships/hyperlink" Target="https://urait.ru/bcode/541283" TargetMode="External"/><Relationship Id="rId54" Type="http://schemas.openxmlformats.org/officeDocument/2006/relationships/hyperlink" Target="https://urait.ru/bcode/538773" TargetMode="External"/><Relationship Id="rId62" Type="http://schemas.openxmlformats.org/officeDocument/2006/relationships/hyperlink" Target="https://urait.ru/bcode/53830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39110" TargetMode="External"/><Relationship Id="rId24" Type="http://schemas.openxmlformats.org/officeDocument/2006/relationships/hyperlink" Target="https://book.ru/book/950126" TargetMode="External"/><Relationship Id="rId32" Type="http://schemas.openxmlformats.org/officeDocument/2006/relationships/hyperlink" Target="https://urait.ru/bcode/539110" TargetMode="External"/><Relationship Id="rId37" Type="http://schemas.openxmlformats.org/officeDocument/2006/relationships/hyperlink" Target="https://urait.ru/bcode/541912" TargetMode="External"/><Relationship Id="rId40" Type="http://schemas.openxmlformats.org/officeDocument/2006/relationships/hyperlink" Target="https://urait.ru/bcode/536949" TargetMode="External"/><Relationship Id="rId45" Type="http://schemas.openxmlformats.org/officeDocument/2006/relationships/hyperlink" Target="https://urait.ru/bcode/557273" TargetMode="External"/><Relationship Id="rId53" Type="http://schemas.openxmlformats.org/officeDocument/2006/relationships/hyperlink" Target="https://urait.ru/bcode/542429" TargetMode="External"/><Relationship Id="rId58" Type="http://schemas.openxmlformats.org/officeDocument/2006/relationships/hyperlink" Target="https://e.lanbook.com/book/202184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academia-moscow.ru/catalogue/4846/472914" TargetMode="External"/><Relationship Id="rId23" Type="http://schemas.openxmlformats.org/officeDocument/2006/relationships/hyperlink" Target="https://www.book.ru/book/926554" TargetMode="External"/><Relationship Id="rId28" Type="http://schemas.openxmlformats.org/officeDocument/2006/relationships/hyperlink" Target="https://urait.ru/bcode/544804" TargetMode="External"/><Relationship Id="rId36" Type="http://schemas.openxmlformats.org/officeDocument/2006/relationships/hyperlink" Target="https://urait.ru/bcode/541043" TargetMode="External"/><Relationship Id="rId49" Type="http://schemas.openxmlformats.org/officeDocument/2006/relationships/hyperlink" Target="https://urait.ru/bcode/511628" TargetMode="External"/><Relationship Id="rId57" Type="http://schemas.openxmlformats.org/officeDocument/2006/relationships/hyperlink" Target="https://urait.ru/bcode/534103" TargetMode="External"/><Relationship Id="rId61" Type="http://schemas.openxmlformats.org/officeDocument/2006/relationships/hyperlink" Target="https://www.book.ru/book/924187" TargetMode="External"/><Relationship Id="rId10" Type="http://schemas.openxmlformats.org/officeDocument/2006/relationships/hyperlink" Target="https://urait.ru/bcode/495331" TargetMode="External"/><Relationship Id="rId19" Type="http://schemas.openxmlformats.org/officeDocument/2006/relationships/hyperlink" Target="https://urait.ru/bcode/517442" TargetMode="External"/><Relationship Id="rId31" Type="http://schemas.openxmlformats.org/officeDocument/2006/relationships/hyperlink" Target="https://urait.ru/bcode/495331" TargetMode="External"/><Relationship Id="rId44" Type="http://schemas.openxmlformats.org/officeDocument/2006/relationships/hyperlink" Target="https://urait.ru/bcode/544146" TargetMode="External"/><Relationship Id="rId52" Type="http://schemas.openxmlformats.org/officeDocument/2006/relationships/hyperlink" Target="https://urait.ru/bcode/542096" TargetMode="External"/><Relationship Id="rId60" Type="http://schemas.openxmlformats.org/officeDocument/2006/relationships/hyperlink" Target="https://www.book.ru/book/920629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87326" TargetMode="External"/><Relationship Id="rId14" Type="http://schemas.openxmlformats.org/officeDocument/2006/relationships/hyperlink" Target="https://academia-moscow.ru/catalogue/3967/548432/" TargetMode="External"/><Relationship Id="rId22" Type="http://schemas.openxmlformats.org/officeDocument/2006/relationships/hyperlink" Target="https://urait.ru/bcode/531090" TargetMode="External"/><Relationship Id="rId27" Type="http://schemas.openxmlformats.org/officeDocument/2006/relationships/hyperlink" Target="https://urait.ru/bcode/536872" TargetMode="External"/><Relationship Id="rId30" Type="http://schemas.openxmlformats.org/officeDocument/2006/relationships/hyperlink" Target="https://urait.ru/bcode/534734" TargetMode="External"/><Relationship Id="rId35" Type="http://schemas.openxmlformats.org/officeDocument/2006/relationships/hyperlink" Target="https://www.book.ru/book/927653" TargetMode="External"/><Relationship Id="rId43" Type="http://schemas.openxmlformats.org/officeDocument/2006/relationships/hyperlink" Target="https://urait.ru/bcode/541306" TargetMode="External"/><Relationship Id="rId48" Type="http://schemas.openxmlformats.org/officeDocument/2006/relationships/hyperlink" Target="https://www.book.ru/book/922677" TargetMode="External"/><Relationship Id="rId56" Type="http://schemas.openxmlformats.org/officeDocument/2006/relationships/hyperlink" Target="https://urait.ru/bcode/542479" TargetMode="External"/><Relationship Id="rId64" Type="http://schemas.openxmlformats.org/officeDocument/2006/relationships/hyperlink" Target="https://urait.ru/bcode/542167" TargetMode="External"/><Relationship Id="rId8" Type="http://schemas.openxmlformats.org/officeDocument/2006/relationships/hyperlink" Target="https://urait.ru/bcode/537890" TargetMode="External"/><Relationship Id="rId51" Type="http://schemas.openxmlformats.org/officeDocument/2006/relationships/hyperlink" Target="https://urait.ru/bcode/54209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rait.ru/bcode/539227" TargetMode="External"/><Relationship Id="rId17" Type="http://schemas.openxmlformats.org/officeDocument/2006/relationships/hyperlink" Target="https://urait.ru/bcode/536607" TargetMode="External"/><Relationship Id="rId25" Type="http://schemas.openxmlformats.org/officeDocument/2006/relationships/hyperlink" Target="https://urait.ru/bcode/512496" TargetMode="External"/><Relationship Id="rId33" Type="http://schemas.openxmlformats.org/officeDocument/2006/relationships/hyperlink" Target="https://urait.ru/bcode/539227" TargetMode="External"/><Relationship Id="rId38" Type="http://schemas.openxmlformats.org/officeDocument/2006/relationships/hyperlink" Target="https://urait.ru/bcode/537232" TargetMode="External"/><Relationship Id="rId46" Type="http://schemas.openxmlformats.org/officeDocument/2006/relationships/hyperlink" Target="https://urait.ru/bcode/538293" TargetMode="External"/><Relationship Id="rId59" Type="http://schemas.openxmlformats.org/officeDocument/2006/relationships/hyperlink" Target="https://e.lanbook.com/book/2496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0B0A7-4ABA-4148-833A-5D983A03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30</Pages>
  <Words>8393</Words>
  <Characters>47843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56124</CharactersWithSpaces>
  <SharedDoc>false</SharedDoc>
  <HLinks>
    <vt:vector size="348" baseType="variant">
      <vt:variant>
        <vt:i4>524368</vt:i4>
      </vt:variant>
      <vt:variant>
        <vt:i4>171</vt:i4>
      </vt:variant>
      <vt:variant>
        <vt:i4>0</vt:i4>
      </vt:variant>
      <vt:variant>
        <vt:i4>5</vt:i4>
      </vt:variant>
      <vt:variant>
        <vt:lpwstr>https://urait.ru/bcode/542167</vt:lpwstr>
      </vt:variant>
      <vt:variant>
        <vt:lpwstr/>
      </vt:variant>
      <vt:variant>
        <vt:i4>327760</vt:i4>
      </vt:variant>
      <vt:variant>
        <vt:i4>168</vt:i4>
      </vt:variant>
      <vt:variant>
        <vt:i4>0</vt:i4>
      </vt:variant>
      <vt:variant>
        <vt:i4>5</vt:i4>
      </vt:variant>
      <vt:variant>
        <vt:lpwstr>https://urait.ru/bcode/538614</vt:lpwstr>
      </vt:variant>
      <vt:variant>
        <vt:lpwstr/>
      </vt:variant>
      <vt:variant>
        <vt:i4>262229</vt:i4>
      </vt:variant>
      <vt:variant>
        <vt:i4>165</vt:i4>
      </vt:variant>
      <vt:variant>
        <vt:i4>0</vt:i4>
      </vt:variant>
      <vt:variant>
        <vt:i4>5</vt:i4>
      </vt:variant>
      <vt:variant>
        <vt:lpwstr>https://urait.ru/bcode/538302</vt:lpwstr>
      </vt:variant>
      <vt:variant>
        <vt:lpwstr/>
      </vt:variant>
      <vt:variant>
        <vt:i4>2097207</vt:i4>
      </vt:variant>
      <vt:variant>
        <vt:i4>162</vt:i4>
      </vt:variant>
      <vt:variant>
        <vt:i4>0</vt:i4>
      </vt:variant>
      <vt:variant>
        <vt:i4>5</vt:i4>
      </vt:variant>
      <vt:variant>
        <vt:lpwstr>https://www.book.ru/book/924187</vt:lpwstr>
      </vt:variant>
      <vt:variant>
        <vt:lpwstr/>
      </vt:variant>
      <vt:variant>
        <vt:i4>3014704</vt:i4>
      </vt:variant>
      <vt:variant>
        <vt:i4>159</vt:i4>
      </vt:variant>
      <vt:variant>
        <vt:i4>0</vt:i4>
      </vt:variant>
      <vt:variant>
        <vt:i4>5</vt:i4>
      </vt:variant>
      <vt:variant>
        <vt:lpwstr>https://www.book.ru/book/920629</vt:lpwstr>
      </vt:variant>
      <vt:variant>
        <vt:lpwstr/>
      </vt:variant>
      <vt:variant>
        <vt:i4>458765</vt:i4>
      </vt:variant>
      <vt:variant>
        <vt:i4>156</vt:i4>
      </vt:variant>
      <vt:variant>
        <vt:i4>0</vt:i4>
      </vt:variant>
      <vt:variant>
        <vt:i4>5</vt:i4>
      </vt:variant>
      <vt:variant>
        <vt:lpwstr>https://e.lanbook.com/book/249653</vt:lpwstr>
      </vt:variant>
      <vt:variant>
        <vt:lpwstr/>
      </vt:variant>
      <vt:variant>
        <vt:i4>65550</vt:i4>
      </vt:variant>
      <vt:variant>
        <vt:i4>153</vt:i4>
      </vt:variant>
      <vt:variant>
        <vt:i4>0</vt:i4>
      </vt:variant>
      <vt:variant>
        <vt:i4>5</vt:i4>
      </vt:variant>
      <vt:variant>
        <vt:lpwstr>https://e.lanbook.com/book/202184</vt:lpwstr>
      </vt:variant>
      <vt:variant>
        <vt:lpwstr/>
      </vt:variant>
      <vt:variant>
        <vt:i4>524375</vt:i4>
      </vt:variant>
      <vt:variant>
        <vt:i4>150</vt:i4>
      </vt:variant>
      <vt:variant>
        <vt:i4>0</vt:i4>
      </vt:variant>
      <vt:variant>
        <vt:i4>5</vt:i4>
      </vt:variant>
      <vt:variant>
        <vt:lpwstr>https://urait.ru/bcode/534103</vt:lpwstr>
      </vt:variant>
      <vt:variant>
        <vt:lpwstr/>
      </vt:variant>
      <vt:variant>
        <vt:i4>589909</vt:i4>
      </vt:variant>
      <vt:variant>
        <vt:i4>147</vt:i4>
      </vt:variant>
      <vt:variant>
        <vt:i4>0</vt:i4>
      </vt:variant>
      <vt:variant>
        <vt:i4>5</vt:i4>
      </vt:variant>
      <vt:variant>
        <vt:lpwstr>https://urait.ru/bcode/542479</vt:lpwstr>
      </vt:variant>
      <vt:variant>
        <vt:lpwstr/>
      </vt:variant>
      <vt:variant>
        <vt:i4>917588</vt:i4>
      </vt:variant>
      <vt:variant>
        <vt:i4>144</vt:i4>
      </vt:variant>
      <vt:variant>
        <vt:i4>0</vt:i4>
      </vt:variant>
      <vt:variant>
        <vt:i4>5</vt:i4>
      </vt:variant>
      <vt:variant>
        <vt:lpwstr>https://urait.ru/bcode/533210</vt:lpwstr>
      </vt:variant>
      <vt:variant>
        <vt:lpwstr/>
      </vt:variant>
      <vt:variant>
        <vt:i4>196689</vt:i4>
      </vt:variant>
      <vt:variant>
        <vt:i4>141</vt:i4>
      </vt:variant>
      <vt:variant>
        <vt:i4>0</vt:i4>
      </vt:variant>
      <vt:variant>
        <vt:i4>5</vt:i4>
      </vt:variant>
      <vt:variant>
        <vt:lpwstr>https://urait.ru/bcode/538773</vt:lpwstr>
      </vt:variant>
      <vt:variant>
        <vt:lpwstr/>
      </vt:variant>
      <vt:variant>
        <vt:i4>786517</vt:i4>
      </vt:variant>
      <vt:variant>
        <vt:i4>138</vt:i4>
      </vt:variant>
      <vt:variant>
        <vt:i4>0</vt:i4>
      </vt:variant>
      <vt:variant>
        <vt:i4>5</vt:i4>
      </vt:variant>
      <vt:variant>
        <vt:lpwstr>https://urait.ru/bcode/542429</vt:lpwstr>
      </vt:variant>
      <vt:variant>
        <vt:lpwstr/>
      </vt:variant>
      <vt:variant>
        <vt:i4>458833</vt:i4>
      </vt:variant>
      <vt:variant>
        <vt:i4>135</vt:i4>
      </vt:variant>
      <vt:variant>
        <vt:i4>0</vt:i4>
      </vt:variant>
      <vt:variant>
        <vt:i4>5</vt:i4>
      </vt:variant>
      <vt:variant>
        <vt:lpwstr>https://urait.ru/bcode/542096</vt:lpwstr>
      </vt:variant>
      <vt:variant>
        <vt:lpwstr/>
      </vt:variant>
      <vt:variant>
        <vt:i4>458833</vt:i4>
      </vt:variant>
      <vt:variant>
        <vt:i4>132</vt:i4>
      </vt:variant>
      <vt:variant>
        <vt:i4>0</vt:i4>
      </vt:variant>
      <vt:variant>
        <vt:i4>5</vt:i4>
      </vt:variant>
      <vt:variant>
        <vt:lpwstr>https://urait.ru/bcode/542093</vt:lpwstr>
      </vt:variant>
      <vt:variant>
        <vt:lpwstr/>
      </vt:variant>
      <vt:variant>
        <vt:i4>262230</vt:i4>
      </vt:variant>
      <vt:variant>
        <vt:i4>129</vt:i4>
      </vt:variant>
      <vt:variant>
        <vt:i4>0</vt:i4>
      </vt:variant>
      <vt:variant>
        <vt:i4>5</vt:i4>
      </vt:variant>
      <vt:variant>
        <vt:lpwstr>https://urait.ru/bcode/531090</vt:lpwstr>
      </vt:variant>
      <vt:variant>
        <vt:lpwstr/>
      </vt:variant>
      <vt:variant>
        <vt:i4>983122</vt:i4>
      </vt:variant>
      <vt:variant>
        <vt:i4>126</vt:i4>
      </vt:variant>
      <vt:variant>
        <vt:i4>0</vt:i4>
      </vt:variant>
      <vt:variant>
        <vt:i4>5</vt:i4>
      </vt:variant>
      <vt:variant>
        <vt:lpwstr>https://urait.ru/bcode/511628</vt:lpwstr>
      </vt:variant>
      <vt:variant>
        <vt:lpwstr/>
      </vt:variant>
      <vt:variant>
        <vt:i4>2687024</vt:i4>
      </vt:variant>
      <vt:variant>
        <vt:i4>123</vt:i4>
      </vt:variant>
      <vt:variant>
        <vt:i4>0</vt:i4>
      </vt:variant>
      <vt:variant>
        <vt:i4>5</vt:i4>
      </vt:variant>
      <vt:variant>
        <vt:lpwstr>https://www.book.ru/book/922677</vt:lpwstr>
      </vt:variant>
      <vt:variant>
        <vt:lpwstr/>
      </vt:variant>
      <vt:variant>
        <vt:i4>655441</vt:i4>
      </vt:variant>
      <vt:variant>
        <vt:i4>120</vt:i4>
      </vt:variant>
      <vt:variant>
        <vt:i4>0</vt:i4>
      </vt:variant>
      <vt:variant>
        <vt:i4>5</vt:i4>
      </vt:variant>
      <vt:variant>
        <vt:lpwstr>https://urait.ru/bcode/545035</vt:lpwstr>
      </vt:variant>
      <vt:variant>
        <vt:lpwstr/>
      </vt:variant>
      <vt:variant>
        <vt:i4>852052</vt:i4>
      </vt:variant>
      <vt:variant>
        <vt:i4>117</vt:i4>
      </vt:variant>
      <vt:variant>
        <vt:i4>0</vt:i4>
      </vt:variant>
      <vt:variant>
        <vt:i4>5</vt:i4>
      </vt:variant>
      <vt:variant>
        <vt:lpwstr>https://urait.ru/bcode/538293</vt:lpwstr>
      </vt:variant>
      <vt:variant>
        <vt:lpwstr/>
      </vt:variant>
      <vt:variant>
        <vt:i4>786514</vt:i4>
      </vt:variant>
      <vt:variant>
        <vt:i4>114</vt:i4>
      </vt:variant>
      <vt:variant>
        <vt:i4>0</vt:i4>
      </vt:variant>
      <vt:variant>
        <vt:i4>5</vt:i4>
      </vt:variant>
      <vt:variant>
        <vt:lpwstr>https://urait.ru/bcode/557273</vt:lpwstr>
      </vt:variant>
      <vt:variant>
        <vt:lpwstr/>
      </vt:variant>
      <vt:variant>
        <vt:i4>786512</vt:i4>
      </vt:variant>
      <vt:variant>
        <vt:i4>111</vt:i4>
      </vt:variant>
      <vt:variant>
        <vt:i4>0</vt:i4>
      </vt:variant>
      <vt:variant>
        <vt:i4>5</vt:i4>
      </vt:variant>
      <vt:variant>
        <vt:lpwstr>https://urait.ru/bcode/544146</vt:lpwstr>
      </vt:variant>
      <vt:variant>
        <vt:lpwstr/>
      </vt:variant>
      <vt:variant>
        <vt:i4>852050</vt:i4>
      </vt:variant>
      <vt:variant>
        <vt:i4>108</vt:i4>
      </vt:variant>
      <vt:variant>
        <vt:i4>0</vt:i4>
      </vt:variant>
      <vt:variant>
        <vt:i4>5</vt:i4>
      </vt:variant>
      <vt:variant>
        <vt:lpwstr>https://urait.ru/bcode/541306</vt:lpwstr>
      </vt:variant>
      <vt:variant>
        <vt:lpwstr/>
      </vt:variant>
      <vt:variant>
        <vt:i4>786520</vt:i4>
      </vt:variant>
      <vt:variant>
        <vt:i4>105</vt:i4>
      </vt:variant>
      <vt:variant>
        <vt:i4>0</vt:i4>
      </vt:variant>
      <vt:variant>
        <vt:i4>5</vt:i4>
      </vt:variant>
      <vt:variant>
        <vt:lpwstr>https://urait.ru/bcode/544944</vt:lpwstr>
      </vt:variant>
      <vt:variant>
        <vt:lpwstr/>
      </vt:variant>
      <vt:variant>
        <vt:i4>327763</vt:i4>
      </vt:variant>
      <vt:variant>
        <vt:i4>102</vt:i4>
      </vt:variant>
      <vt:variant>
        <vt:i4>0</vt:i4>
      </vt:variant>
      <vt:variant>
        <vt:i4>5</vt:i4>
      </vt:variant>
      <vt:variant>
        <vt:lpwstr>https://urait.ru/bcode/541283</vt:lpwstr>
      </vt:variant>
      <vt:variant>
        <vt:lpwstr/>
      </vt:variant>
      <vt:variant>
        <vt:i4>917599</vt:i4>
      </vt:variant>
      <vt:variant>
        <vt:i4>99</vt:i4>
      </vt:variant>
      <vt:variant>
        <vt:i4>0</vt:i4>
      </vt:variant>
      <vt:variant>
        <vt:i4>5</vt:i4>
      </vt:variant>
      <vt:variant>
        <vt:lpwstr>https://urait.ru/bcode/536949</vt:lpwstr>
      </vt:variant>
      <vt:variant>
        <vt:lpwstr/>
      </vt:variant>
      <vt:variant>
        <vt:i4>589904</vt:i4>
      </vt:variant>
      <vt:variant>
        <vt:i4>96</vt:i4>
      </vt:variant>
      <vt:variant>
        <vt:i4>0</vt:i4>
      </vt:variant>
      <vt:variant>
        <vt:i4>5</vt:i4>
      </vt:variant>
      <vt:variant>
        <vt:lpwstr>https://urait.ru/bcode/543162</vt:lpwstr>
      </vt:variant>
      <vt:variant>
        <vt:lpwstr/>
      </vt:variant>
      <vt:variant>
        <vt:i4>524372</vt:i4>
      </vt:variant>
      <vt:variant>
        <vt:i4>93</vt:i4>
      </vt:variant>
      <vt:variant>
        <vt:i4>0</vt:i4>
      </vt:variant>
      <vt:variant>
        <vt:i4>5</vt:i4>
      </vt:variant>
      <vt:variant>
        <vt:lpwstr>https://urait.ru/bcode/537232</vt:lpwstr>
      </vt:variant>
      <vt:variant>
        <vt:lpwstr/>
      </vt:variant>
      <vt:variant>
        <vt:i4>786520</vt:i4>
      </vt:variant>
      <vt:variant>
        <vt:i4>90</vt:i4>
      </vt:variant>
      <vt:variant>
        <vt:i4>0</vt:i4>
      </vt:variant>
      <vt:variant>
        <vt:i4>5</vt:i4>
      </vt:variant>
      <vt:variant>
        <vt:lpwstr>https://urait.ru/bcode/541912</vt:lpwstr>
      </vt:variant>
      <vt:variant>
        <vt:lpwstr/>
      </vt:variant>
      <vt:variant>
        <vt:i4>589905</vt:i4>
      </vt:variant>
      <vt:variant>
        <vt:i4>87</vt:i4>
      </vt:variant>
      <vt:variant>
        <vt:i4>0</vt:i4>
      </vt:variant>
      <vt:variant>
        <vt:i4>5</vt:i4>
      </vt:variant>
      <vt:variant>
        <vt:lpwstr>https://urait.ru/bcode/541043</vt:lpwstr>
      </vt:variant>
      <vt:variant>
        <vt:lpwstr/>
      </vt:variant>
      <vt:variant>
        <vt:i4>3014704</vt:i4>
      </vt:variant>
      <vt:variant>
        <vt:i4>84</vt:i4>
      </vt:variant>
      <vt:variant>
        <vt:i4>0</vt:i4>
      </vt:variant>
      <vt:variant>
        <vt:i4>5</vt:i4>
      </vt:variant>
      <vt:variant>
        <vt:lpwstr>https://www.book.ru/book/927653</vt:lpwstr>
      </vt:variant>
      <vt:variant>
        <vt:lpwstr/>
      </vt:variant>
      <vt:variant>
        <vt:i4>65628</vt:i4>
      </vt:variant>
      <vt:variant>
        <vt:i4>81</vt:i4>
      </vt:variant>
      <vt:variant>
        <vt:i4>0</vt:i4>
      </vt:variant>
      <vt:variant>
        <vt:i4>5</vt:i4>
      </vt:variant>
      <vt:variant>
        <vt:lpwstr>https://urait.ru/bcode/514893</vt:lpwstr>
      </vt:variant>
      <vt:variant>
        <vt:lpwstr/>
      </vt:variant>
      <vt:variant>
        <vt:i4>458836</vt:i4>
      </vt:variant>
      <vt:variant>
        <vt:i4>78</vt:i4>
      </vt:variant>
      <vt:variant>
        <vt:i4>0</vt:i4>
      </vt:variant>
      <vt:variant>
        <vt:i4>5</vt:i4>
      </vt:variant>
      <vt:variant>
        <vt:lpwstr>https://urait.ru/bcode/539227</vt:lpwstr>
      </vt:variant>
      <vt:variant>
        <vt:lpwstr/>
      </vt:variant>
      <vt:variant>
        <vt:i4>262231</vt:i4>
      </vt:variant>
      <vt:variant>
        <vt:i4>75</vt:i4>
      </vt:variant>
      <vt:variant>
        <vt:i4>0</vt:i4>
      </vt:variant>
      <vt:variant>
        <vt:i4>5</vt:i4>
      </vt:variant>
      <vt:variant>
        <vt:lpwstr>https://urait.ru/bcode/539110</vt:lpwstr>
      </vt:variant>
      <vt:variant>
        <vt:lpwstr/>
      </vt:variant>
      <vt:variant>
        <vt:i4>720991</vt:i4>
      </vt:variant>
      <vt:variant>
        <vt:i4>72</vt:i4>
      </vt:variant>
      <vt:variant>
        <vt:i4>0</vt:i4>
      </vt:variant>
      <vt:variant>
        <vt:i4>5</vt:i4>
      </vt:variant>
      <vt:variant>
        <vt:lpwstr>https://urait.ru/bcode/495331</vt:lpwstr>
      </vt:variant>
      <vt:variant>
        <vt:lpwstr/>
      </vt:variant>
      <vt:variant>
        <vt:i4>720977</vt:i4>
      </vt:variant>
      <vt:variant>
        <vt:i4>69</vt:i4>
      </vt:variant>
      <vt:variant>
        <vt:i4>0</vt:i4>
      </vt:variant>
      <vt:variant>
        <vt:i4>5</vt:i4>
      </vt:variant>
      <vt:variant>
        <vt:lpwstr>https://urait.ru/bcode/534734</vt:lpwstr>
      </vt:variant>
      <vt:variant>
        <vt:lpwstr/>
      </vt:variant>
      <vt:variant>
        <vt:i4>852060</vt:i4>
      </vt:variant>
      <vt:variant>
        <vt:i4>66</vt:i4>
      </vt:variant>
      <vt:variant>
        <vt:i4>0</vt:i4>
      </vt:variant>
      <vt:variant>
        <vt:i4>5</vt:i4>
      </vt:variant>
      <vt:variant>
        <vt:lpwstr>https://urait.ru/bcode/491018</vt:lpwstr>
      </vt:variant>
      <vt:variant>
        <vt:lpwstr/>
      </vt:variant>
      <vt:variant>
        <vt:i4>524377</vt:i4>
      </vt:variant>
      <vt:variant>
        <vt:i4>63</vt:i4>
      </vt:variant>
      <vt:variant>
        <vt:i4>0</vt:i4>
      </vt:variant>
      <vt:variant>
        <vt:i4>5</vt:i4>
      </vt:variant>
      <vt:variant>
        <vt:lpwstr>https://urait.ru/bcode/544804</vt:lpwstr>
      </vt:variant>
      <vt:variant>
        <vt:lpwstr/>
      </vt:variant>
      <vt:variant>
        <vt:i4>852062</vt:i4>
      </vt:variant>
      <vt:variant>
        <vt:i4>60</vt:i4>
      </vt:variant>
      <vt:variant>
        <vt:i4>0</vt:i4>
      </vt:variant>
      <vt:variant>
        <vt:i4>5</vt:i4>
      </vt:variant>
      <vt:variant>
        <vt:lpwstr>https://urait.ru/bcode/536872</vt:lpwstr>
      </vt:variant>
      <vt:variant>
        <vt:lpwstr/>
      </vt:variant>
      <vt:variant>
        <vt:i4>655452</vt:i4>
      </vt:variant>
      <vt:variant>
        <vt:i4>57</vt:i4>
      </vt:variant>
      <vt:variant>
        <vt:i4>0</vt:i4>
      </vt:variant>
      <vt:variant>
        <vt:i4>5</vt:i4>
      </vt:variant>
      <vt:variant>
        <vt:lpwstr>https://urait.ru/bcode/513854</vt:lpwstr>
      </vt:variant>
      <vt:variant>
        <vt:lpwstr/>
      </vt:variant>
      <vt:variant>
        <vt:i4>458832</vt:i4>
      </vt:variant>
      <vt:variant>
        <vt:i4>54</vt:i4>
      </vt:variant>
      <vt:variant>
        <vt:i4>0</vt:i4>
      </vt:variant>
      <vt:variant>
        <vt:i4>5</vt:i4>
      </vt:variant>
      <vt:variant>
        <vt:lpwstr>https://urait.ru/bcode/512496</vt:lpwstr>
      </vt:variant>
      <vt:variant>
        <vt:lpwstr/>
      </vt:variant>
      <vt:variant>
        <vt:i4>7798832</vt:i4>
      </vt:variant>
      <vt:variant>
        <vt:i4>51</vt:i4>
      </vt:variant>
      <vt:variant>
        <vt:i4>0</vt:i4>
      </vt:variant>
      <vt:variant>
        <vt:i4>5</vt:i4>
      </vt:variant>
      <vt:variant>
        <vt:lpwstr>https://book.ru/book/950126</vt:lpwstr>
      </vt:variant>
      <vt:variant>
        <vt:lpwstr/>
      </vt:variant>
      <vt:variant>
        <vt:i4>3080243</vt:i4>
      </vt:variant>
      <vt:variant>
        <vt:i4>48</vt:i4>
      </vt:variant>
      <vt:variant>
        <vt:i4>0</vt:i4>
      </vt:variant>
      <vt:variant>
        <vt:i4>5</vt:i4>
      </vt:variant>
      <vt:variant>
        <vt:lpwstr>https://www.book.ru/book/926554</vt:lpwstr>
      </vt:variant>
      <vt:variant>
        <vt:lpwstr/>
      </vt:variant>
      <vt:variant>
        <vt:i4>262230</vt:i4>
      </vt:variant>
      <vt:variant>
        <vt:i4>45</vt:i4>
      </vt:variant>
      <vt:variant>
        <vt:i4>0</vt:i4>
      </vt:variant>
      <vt:variant>
        <vt:i4>5</vt:i4>
      </vt:variant>
      <vt:variant>
        <vt:lpwstr>https://urait.ru/bcode/531090</vt:lpwstr>
      </vt:variant>
      <vt:variant>
        <vt:lpwstr/>
      </vt:variant>
      <vt:variant>
        <vt:i4>983122</vt:i4>
      </vt:variant>
      <vt:variant>
        <vt:i4>42</vt:i4>
      </vt:variant>
      <vt:variant>
        <vt:i4>0</vt:i4>
      </vt:variant>
      <vt:variant>
        <vt:i4>5</vt:i4>
      </vt:variant>
      <vt:variant>
        <vt:lpwstr>https://urait.ru/bcode/511628</vt:lpwstr>
      </vt:variant>
      <vt:variant>
        <vt:lpwstr/>
      </vt:variant>
      <vt:variant>
        <vt:i4>2687024</vt:i4>
      </vt:variant>
      <vt:variant>
        <vt:i4>39</vt:i4>
      </vt:variant>
      <vt:variant>
        <vt:i4>0</vt:i4>
      </vt:variant>
      <vt:variant>
        <vt:i4>5</vt:i4>
      </vt:variant>
      <vt:variant>
        <vt:lpwstr>https://www.book.ru/book/922677</vt:lpwstr>
      </vt:variant>
      <vt:variant>
        <vt:lpwstr/>
      </vt:variant>
      <vt:variant>
        <vt:i4>983120</vt:i4>
      </vt:variant>
      <vt:variant>
        <vt:i4>36</vt:i4>
      </vt:variant>
      <vt:variant>
        <vt:i4>0</vt:i4>
      </vt:variant>
      <vt:variant>
        <vt:i4>5</vt:i4>
      </vt:variant>
      <vt:variant>
        <vt:lpwstr>https://urait.ru/bcode/517442</vt:lpwstr>
      </vt:variant>
      <vt:variant>
        <vt:lpwstr/>
      </vt:variant>
      <vt:variant>
        <vt:i4>655442</vt:i4>
      </vt:variant>
      <vt:variant>
        <vt:i4>33</vt:i4>
      </vt:variant>
      <vt:variant>
        <vt:i4>0</vt:i4>
      </vt:variant>
      <vt:variant>
        <vt:i4>5</vt:i4>
      </vt:variant>
      <vt:variant>
        <vt:lpwstr>https://urait.ru/bcode/540360</vt:lpwstr>
      </vt:variant>
      <vt:variant>
        <vt:lpwstr/>
      </vt:variant>
      <vt:variant>
        <vt:i4>655440</vt:i4>
      </vt:variant>
      <vt:variant>
        <vt:i4>30</vt:i4>
      </vt:variant>
      <vt:variant>
        <vt:i4>0</vt:i4>
      </vt:variant>
      <vt:variant>
        <vt:i4>5</vt:i4>
      </vt:variant>
      <vt:variant>
        <vt:lpwstr>https://urait.ru/bcode/536607</vt:lpwstr>
      </vt:variant>
      <vt:variant>
        <vt:lpwstr/>
      </vt:variant>
      <vt:variant>
        <vt:i4>655440</vt:i4>
      </vt:variant>
      <vt:variant>
        <vt:i4>27</vt:i4>
      </vt:variant>
      <vt:variant>
        <vt:i4>0</vt:i4>
      </vt:variant>
      <vt:variant>
        <vt:i4>5</vt:i4>
      </vt:variant>
      <vt:variant>
        <vt:lpwstr>https://urait.ru/bcode/541174</vt:lpwstr>
      </vt:variant>
      <vt:variant>
        <vt:lpwstr/>
      </vt:variant>
      <vt:variant>
        <vt:i4>6029387</vt:i4>
      </vt:variant>
      <vt:variant>
        <vt:i4>24</vt:i4>
      </vt:variant>
      <vt:variant>
        <vt:i4>0</vt:i4>
      </vt:variant>
      <vt:variant>
        <vt:i4>5</vt:i4>
      </vt:variant>
      <vt:variant>
        <vt:lpwstr>https://academia-moscow.ru/catalogue/4846/472914</vt:lpwstr>
      </vt:variant>
      <vt:variant>
        <vt:lpwstr/>
      </vt:variant>
      <vt:variant>
        <vt:i4>5308482</vt:i4>
      </vt:variant>
      <vt:variant>
        <vt:i4>21</vt:i4>
      </vt:variant>
      <vt:variant>
        <vt:i4>0</vt:i4>
      </vt:variant>
      <vt:variant>
        <vt:i4>5</vt:i4>
      </vt:variant>
      <vt:variant>
        <vt:lpwstr>https://academia-moscow.ru/catalogue/3967/548432/</vt:lpwstr>
      </vt:variant>
      <vt:variant>
        <vt:lpwstr/>
      </vt:variant>
      <vt:variant>
        <vt:i4>2949168</vt:i4>
      </vt:variant>
      <vt:variant>
        <vt:i4>18</vt:i4>
      </vt:variant>
      <vt:variant>
        <vt:i4>0</vt:i4>
      </vt:variant>
      <vt:variant>
        <vt:i4>5</vt:i4>
      </vt:variant>
      <vt:variant>
        <vt:lpwstr>https://www.book.ru/book/930711</vt:lpwstr>
      </vt:variant>
      <vt:variant>
        <vt:lpwstr/>
      </vt:variant>
      <vt:variant>
        <vt:i4>458836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https://urait.ru/bcode/539227</vt:lpwstr>
      </vt:variant>
      <vt:variant>
        <vt:lpwstr/>
      </vt:variant>
      <vt:variant>
        <vt:i4>262231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https://urait.ru/bcode/539110</vt:lpwstr>
      </vt:variant>
      <vt:variant>
        <vt:lpwstr/>
      </vt:variant>
      <vt:variant>
        <vt:i4>720991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https://urait.ru/bcode/495331</vt:lpwstr>
      </vt:variant>
      <vt:variant>
        <vt:lpwstr/>
      </vt:variant>
      <vt:variant>
        <vt:i4>524382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https://urait.ru/bcode/487326</vt:lpwstr>
      </vt:variant>
      <vt:variant>
        <vt:lpwstr/>
      </vt:variant>
      <vt:variant>
        <vt:i4>131166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https://urait.ru/bcode/537890</vt:lpwstr>
      </vt:variant>
      <vt:variant>
        <vt:lpwstr/>
      </vt:variant>
      <vt:variant>
        <vt:i4>655446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https://urait.ru/bcode/540769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2021-10-18T08:22:00Z</dcterms:created>
  <dcterms:modified xsi:type="dcterms:W3CDTF">2024-09-12T06:25:00Z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D45E78C425C94B97BAF2EE4455D46E32</vt:lpwstr>
  </property>
</Properties>
</file>